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7D11A5E9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704D05">
        <w:rPr>
          <w:b/>
          <w:bCs/>
          <w:sz w:val="24"/>
          <w:szCs w:val="24"/>
        </w:rPr>
        <w:t>October</w:t>
      </w:r>
      <w:r w:rsidRPr="00073815">
        <w:rPr>
          <w:b/>
          <w:bCs/>
          <w:sz w:val="24"/>
          <w:szCs w:val="24"/>
        </w:rPr>
        <w:t xml:space="preserve"> </w:t>
      </w:r>
      <w:r w:rsidR="00704D05">
        <w:rPr>
          <w:b/>
          <w:bCs/>
          <w:sz w:val="24"/>
          <w:szCs w:val="24"/>
        </w:rPr>
        <w:t>11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2022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7E623CD7" w14:textId="40891D56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  <w:r w:rsidR="004822C3">
        <w:rPr>
          <w:sz w:val="24"/>
          <w:szCs w:val="24"/>
        </w:rPr>
        <w:t xml:space="preserve"> </w:t>
      </w:r>
    </w:p>
    <w:p w14:paraId="77186D2A" w14:textId="6909B192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33EE0A94" w14:textId="6C9EF3A2" w:rsidR="00B321CB" w:rsidRDefault="00B321CB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Update on Fall Board Meeting</w:t>
      </w:r>
    </w:p>
    <w:p w14:paraId="5BE46E1D" w14:textId="7747AC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484D5AA0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27321F10" w14:textId="4B9FF07B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</w:t>
      </w:r>
      <w:r w:rsidR="005A4BD8">
        <w:rPr>
          <w:sz w:val="24"/>
          <w:szCs w:val="24"/>
        </w:rPr>
        <w:t>i</w:t>
      </w:r>
      <w:r w:rsidRPr="009F5FD1">
        <w:rPr>
          <w:sz w:val="24"/>
          <w:szCs w:val="24"/>
        </w:rPr>
        <w:t>s</w:t>
      </w:r>
    </w:p>
    <w:p w14:paraId="4397EAC1" w14:textId="41E0739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76368C09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851B8">
        <w:rPr>
          <w:sz w:val="24"/>
          <w:szCs w:val="24"/>
        </w:rPr>
        <w:tab/>
      </w:r>
      <w:r w:rsidR="00C3464E">
        <w:rPr>
          <w:sz w:val="24"/>
          <w:szCs w:val="24"/>
        </w:rPr>
        <w:t xml:space="preserve"> 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 xml:space="preserve">Nathan Jensen </w:t>
      </w:r>
    </w:p>
    <w:p w14:paraId="42F37164" w14:textId="25ACD76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Swag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Opportunity Available</w:t>
      </w:r>
    </w:p>
    <w:p w14:paraId="6A3DAD1D" w14:textId="2E35A826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Zenell Brown</w:t>
      </w:r>
    </w:p>
    <w:p w14:paraId="4DA46A79" w14:textId="1132EDDC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>
        <w:rPr>
          <w:sz w:val="24"/>
          <w:szCs w:val="24"/>
        </w:rPr>
        <w:t>Michelle Oken</w:t>
      </w:r>
    </w:p>
    <w:p w14:paraId="1309F142" w14:textId="704D8575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1B39014" w14:textId="6FE811C3" w:rsidR="00A03059" w:rsidRDefault="00A03059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Group Membership Discount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80F">
        <w:rPr>
          <w:sz w:val="24"/>
          <w:szCs w:val="24"/>
        </w:rPr>
        <w:t>Cheryl Stone</w:t>
      </w:r>
    </w:p>
    <w:p w14:paraId="4A49AC38" w14:textId="77777777" w:rsid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5827FC">
        <w:rPr>
          <w:sz w:val="24"/>
          <w:szCs w:val="24"/>
        </w:rPr>
        <w:t>S</w:t>
      </w:r>
      <w:r>
        <w:rPr>
          <w:sz w:val="24"/>
          <w:szCs w:val="24"/>
        </w:rPr>
        <w:t>trategic</w:t>
      </w:r>
      <w:r w:rsidR="005827FC">
        <w:rPr>
          <w:sz w:val="24"/>
          <w:szCs w:val="24"/>
        </w:rPr>
        <w:t xml:space="preserve"> Focus Area</w:t>
      </w:r>
    </w:p>
    <w:p w14:paraId="76E01ED5" w14:textId="237FC83F" w:rsidR="005827FC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1: Actively recruit and strive for a diverse and inclusive membership</w:t>
      </w:r>
    </w:p>
    <w:p w14:paraId="7831CC96" w14:textId="23471D3F" w:rsidR="009154B8" w:rsidRDefault="009154B8" w:rsidP="00872618">
      <w:pPr>
        <w:pStyle w:val="NoSpacing"/>
        <w:numPr>
          <w:ilvl w:val="4"/>
          <w:numId w:val="2"/>
        </w:numPr>
      </w:pPr>
      <w:r>
        <w:t>Membership data analysis</w:t>
      </w:r>
      <w:r>
        <w:tab/>
      </w:r>
      <w:r>
        <w:tab/>
      </w:r>
      <w:r>
        <w:tab/>
      </w:r>
      <w:r>
        <w:tab/>
      </w:r>
      <w:r>
        <w:tab/>
        <w:t>Amanda</w:t>
      </w:r>
    </w:p>
    <w:p w14:paraId="5F18C0E0" w14:textId="77777777" w:rsidR="005A4BD8" w:rsidRDefault="009154B8" w:rsidP="005A4BD8">
      <w:pPr>
        <w:pStyle w:val="NoSpacing"/>
        <w:ind w:left="8640" w:firstLine="720"/>
      </w:pPr>
      <w:r>
        <w:t>Darrell</w:t>
      </w:r>
    </w:p>
    <w:p w14:paraId="492DF2E5" w14:textId="4F5269CF" w:rsidR="009154B8" w:rsidRDefault="009154B8" w:rsidP="00872618">
      <w:pPr>
        <w:pStyle w:val="NoSpacing"/>
        <w:numPr>
          <w:ilvl w:val="4"/>
          <w:numId w:val="2"/>
        </w:numPr>
      </w:pPr>
      <w:r>
        <w:t>Discussion</w:t>
      </w:r>
    </w:p>
    <w:p w14:paraId="54E5A34B" w14:textId="77777777" w:rsidR="00982BF7" w:rsidRPr="009154B8" w:rsidRDefault="00982BF7" w:rsidP="00982BF7">
      <w:pPr>
        <w:pStyle w:val="NoSpacing"/>
        <w:ind w:left="3600"/>
      </w:pPr>
    </w:p>
    <w:p w14:paraId="1B009BA7" w14:textId="31F55A94" w:rsidR="00073815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2: Increase opportunities for all members to engage in the organization</w:t>
      </w:r>
      <w:r w:rsidR="00073815">
        <w:rPr>
          <w:sz w:val="24"/>
          <w:szCs w:val="24"/>
        </w:rPr>
        <w:t xml:space="preserve"> </w:t>
      </w:r>
    </w:p>
    <w:p w14:paraId="2CA09FC2" w14:textId="1FBF5C0C" w:rsidR="00872618" w:rsidRDefault="00872618" w:rsidP="00872618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Shared interest group ideas</w:t>
      </w:r>
    </w:p>
    <w:p w14:paraId="1DAD7C21" w14:textId="77777777" w:rsidR="009154B8" w:rsidRDefault="009154B8" w:rsidP="009154B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EA45CA1" w14:textId="2E4697D2" w:rsidR="00073815" w:rsidRPr="00073815" w:rsidRDefault="00073815" w:rsidP="00073815">
      <w:pPr>
        <w:spacing w:line="240" w:lineRule="auto"/>
        <w:rPr>
          <w:b/>
          <w:bCs/>
        </w:rPr>
      </w:pPr>
    </w:p>
    <w:sectPr w:rsidR="00073815" w:rsidRPr="00073815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704D05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F7"/>
    <w:multiLevelType w:val="multilevel"/>
    <w:tmpl w:val="9C200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9C5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827"/>
    <w:multiLevelType w:val="hybridMultilevel"/>
    <w:tmpl w:val="93E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A2A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19780F"/>
    <w:rsid w:val="001C58E5"/>
    <w:rsid w:val="003F6D83"/>
    <w:rsid w:val="00455E9C"/>
    <w:rsid w:val="00467AE9"/>
    <w:rsid w:val="00481EE1"/>
    <w:rsid w:val="004822C3"/>
    <w:rsid w:val="004E2D1F"/>
    <w:rsid w:val="00542A9F"/>
    <w:rsid w:val="005827FC"/>
    <w:rsid w:val="005A4BD8"/>
    <w:rsid w:val="00633130"/>
    <w:rsid w:val="006A6FAD"/>
    <w:rsid w:val="00704D05"/>
    <w:rsid w:val="00711643"/>
    <w:rsid w:val="007A78D9"/>
    <w:rsid w:val="007D2250"/>
    <w:rsid w:val="00871D6A"/>
    <w:rsid w:val="00872618"/>
    <w:rsid w:val="00905629"/>
    <w:rsid w:val="009154B8"/>
    <w:rsid w:val="009640FD"/>
    <w:rsid w:val="00982BF7"/>
    <w:rsid w:val="00984D63"/>
    <w:rsid w:val="009D3CEE"/>
    <w:rsid w:val="009F200F"/>
    <w:rsid w:val="009F5FD1"/>
    <w:rsid w:val="00A03059"/>
    <w:rsid w:val="00AA756B"/>
    <w:rsid w:val="00B02578"/>
    <w:rsid w:val="00B321CB"/>
    <w:rsid w:val="00BD06EA"/>
    <w:rsid w:val="00BF6C06"/>
    <w:rsid w:val="00C3464E"/>
    <w:rsid w:val="00C45208"/>
    <w:rsid w:val="00C46032"/>
    <w:rsid w:val="00C71A74"/>
    <w:rsid w:val="00C851B8"/>
    <w:rsid w:val="00C85F9D"/>
    <w:rsid w:val="00D06CDC"/>
    <w:rsid w:val="00D30DAC"/>
    <w:rsid w:val="00DD1080"/>
    <w:rsid w:val="00EB497B"/>
    <w:rsid w:val="00ED638E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  <w:style w:type="paragraph" w:styleId="NoSpacing">
    <w:name w:val="No Spacing"/>
    <w:uiPriority w:val="1"/>
    <w:qFormat/>
    <w:rsid w:val="009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4</cp:revision>
  <cp:lastPrinted>2022-08-10T17:54:00Z</cp:lastPrinted>
  <dcterms:created xsi:type="dcterms:W3CDTF">2022-09-15T23:31:00Z</dcterms:created>
  <dcterms:modified xsi:type="dcterms:W3CDTF">2022-10-12T03:00:00Z</dcterms:modified>
</cp:coreProperties>
</file>