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E543" w14:textId="77777777" w:rsidR="00B662E0" w:rsidRDefault="00B662E0">
      <w:pPr>
        <w:pStyle w:val="BodyText"/>
        <w:spacing w:line="240" w:lineRule="auto"/>
        <w:ind w:firstLine="0"/>
        <w:rPr>
          <w:rFonts w:ascii="Times New Roman"/>
          <w:sz w:val="15"/>
        </w:rPr>
      </w:pPr>
    </w:p>
    <w:p w14:paraId="6837042B" w14:textId="77777777" w:rsidR="00B662E0" w:rsidRPr="00DB5520" w:rsidRDefault="0002242C">
      <w:pPr>
        <w:spacing w:before="86" w:line="368" w:lineRule="exact"/>
        <w:ind w:left="1540"/>
        <w:rPr>
          <w:rFonts w:ascii="Times New Roman"/>
          <w:b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w:drawing>
          <wp:anchor distT="0" distB="0" distL="0" distR="0" simplePos="0" relativeHeight="251660288" behindDoc="0" locked="0" layoutInCell="1" allowOverlap="1" wp14:anchorId="0A453CA8" wp14:editId="1D34A970">
            <wp:simplePos x="0" y="0"/>
            <wp:positionH relativeFrom="page">
              <wp:posOffset>476250</wp:posOffset>
            </wp:positionH>
            <wp:positionV relativeFrom="paragraph">
              <wp:posOffset>-112985</wp:posOffset>
            </wp:positionV>
            <wp:extent cx="750557" cy="723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57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520">
        <w:rPr>
          <w:rFonts w:ascii="Times New Roman"/>
          <w:b/>
          <w:color w:val="211E1F"/>
          <w:sz w:val="28"/>
          <w:szCs w:val="28"/>
        </w:rPr>
        <w:t>National Associatio</w:t>
      </w:r>
      <w:r w:rsidRPr="00DB5520">
        <w:rPr>
          <w:rFonts w:ascii="Times New Roman"/>
          <w:b/>
          <w:sz w:val="28"/>
          <w:szCs w:val="28"/>
        </w:rPr>
        <w:t>n</w:t>
      </w:r>
    </w:p>
    <w:p w14:paraId="21A7D4BE" w14:textId="5D4A4F0B" w:rsidR="00B662E0" w:rsidRPr="00DB5520" w:rsidRDefault="00460573">
      <w:pPr>
        <w:tabs>
          <w:tab w:val="left" w:pos="6179"/>
        </w:tabs>
        <w:spacing w:line="368" w:lineRule="exact"/>
        <w:ind w:left="1540"/>
        <w:rPr>
          <w:rFonts w:ascii="Times New Roman"/>
          <w:b/>
          <w:i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54EE34" wp14:editId="2BA46884">
                <wp:simplePos x="0" y="0"/>
                <wp:positionH relativeFrom="page">
                  <wp:posOffset>1365250</wp:posOffset>
                </wp:positionH>
                <wp:positionV relativeFrom="paragraph">
                  <wp:posOffset>309880</wp:posOffset>
                </wp:positionV>
                <wp:extent cx="5886450" cy="285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8575"/>
                          <a:chOff x="2150" y="488"/>
                          <a:chExt cx="9270" cy="4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50" y="49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50" y="52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564D4A9" id="Group 6" o:spid="_x0000_s1026" style="position:absolute;margin-left:107.5pt;margin-top:24.4pt;width:463.5pt;height:2.25pt;z-index:-251658240;mso-wrap-distance-left:0;mso-wrap-distance-right:0;mso-position-horizontal-relative:page" coordorigin="2150,488" coordsize="92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">
                <v:line id="Line 8" o:spid="_x0000_s1027" style="position:absolute;visibility:visible;mso-wrap-style:square" from="2150,496" to="11420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" o:spid="_x0000_s1028" style="position:absolute;visibility:visible;mso-wrap-style:square" from="2150,526" to="1142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b/>
          <w:color w:val="211E1F"/>
          <w:sz w:val="28"/>
          <w:szCs w:val="28"/>
        </w:rPr>
        <w:t>for</w:t>
      </w:r>
      <w:r w:rsidR="0002242C" w:rsidRPr="00DB5520">
        <w:rPr>
          <w:rFonts w:ascii="Times New Roman"/>
          <w:b/>
          <w:color w:val="211E1F"/>
          <w:spacing w:val="-3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Court</w:t>
      </w:r>
      <w:r w:rsidR="0002242C" w:rsidRPr="00DB5520">
        <w:rPr>
          <w:rFonts w:ascii="Times New Roman"/>
          <w:b/>
          <w:color w:val="211E1F"/>
          <w:spacing w:val="-2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Management</w:t>
      </w:r>
      <w:r w:rsidR="0002242C" w:rsidRPr="00DB5520">
        <w:rPr>
          <w:rFonts w:ascii="Times New Roman"/>
          <w:b/>
          <w:color w:val="211E1F"/>
          <w:sz w:val="28"/>
          <w:szCs w:val="28"/>
        </w:rPr>
        <w:tab/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Strengthening Court</w:t>
      </w:r>
      <w:r w:rsidR="0002242C" w:rsidRPr="00DB5520">
        <w:rPr>
          <w:rFonts w:ascii="Times New Roman"/>
          <w:b/>
          <w:i/>
          <w:color w:val="211E1F"/>
          <w:spacing w:val="-6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Professionals</w:t>
      </w:r>
    </w:p>
    <w:p w14:paraId="6484CC3E" w14:textId="74370FCB" w:rsidR="00EB2423" w:rsidRPr="00DB5520" w:rsidRDefault="0014720D" w:rsidP="00F90587">
      <w:pPr>
        <w:spacing w:before="84" w:line="439" w:lineRule="exact"/>
        <w:ind w:left="1440" w:right="1440"/>
        <w:jc w:val="center"/>
        <w:rPr>
          <w:b/>
          <w:color w:val="0070C0"/>
          <w:sz w:val="28"/>
          <w:szCs w:val="28"/>
        </w:rPr>
      </w:pPr>
      <w:r w:rsidRPr="00DB5520">
        <w:rPr>
          <w:b/>
          <w:color w:val="0070C0"/>
          <w:sz w:val="28"/>
          <w:szCs w:val="28"/>
        </w:rPr>
        <w:t xml:space="preserve">Social Media Subcommittee </w:t>
      </w:r>
      <w:r w:rsidR="00C85088" w:rsidRPr="00DB5520">
        <w:rPr>
          <w:b/>
          <w:color w:val="0070C0"/>
          <w:sz w:val="28"/>
          <w:szCs w:val="28"/>
        </w:rPr>
        <w:t xml:space="preserve">Meeting </w:t>
      </w:r>
      <w:r w:rsidR="004B61F9">
        <w:rPr>
          <w:b/>
          <w:color w:val="0070C0"/>
          <w:sz w:val="28"/>
          <w:szCs w:val="28"/>
        </w:rPr>
        <w:t>Minutes</w:t>
      </w:r>
    </w:p>
    <w:p w14:paraId="28671322" w14:textId="3543A183" w:rsidR="00F90587" w:rsidRPr="00DB5520" w:rsidRDefault="000D721E" w:rsidP="0001314F">
      <w:pPr>
        <w:ind w:left="3021" w:right="2920"/>
        <w:jc w:val="center"/>
      </w:pPr>
      <w:r w:rsidRPr="00DB5520">
        <w:t xml:space="preserve">Chair: Natalie Williams </w:t>
      </w:r>
      <w:r w:rsidR="007D4DB3">
        <w:t>Co-Chair:</w:t>
      </w:r>
      <w:r w:rsidRPr="00DB5520">
        <w:t xml:space="preserve"> Lillian Triplett</w:t>
      </w:r>
    </w:p>
    <w:p w14:paraId="5CB6AE93" w14:textId="55FF3588" w:rsidR="000D721E" w:rsidRPr="0001314F" w:rsidRDefault="00A14797" w:rsidP="000D721E">
      <w:pPr>
        <w:spacing w:line="292" w:lineRule="exact"/>
        <w:ind w:left="3021" w:right="292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December</w:t>
      </w:r>
      <w:r w:rsidR="0010758F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9</w:t>
      </w:r>
      <w:r w:rsidR="00F661B9" w:rsidRPr="0001314F">
        <w:rPr>
          <w:b/>
          <w:sz w:val="20"/>
          <w:szCs w:val="20"/>
        </w:rPr>
        <w:t>, 202</w:t>
      </w:r>
      <w:r w:rsidR="00BC1218" w:rsidRPr="0001314F">
        <w:rPr>
          <w:b/>
          <w:sz w:val="20"/>
          <w:szCs w:val="20"/>
        </w:rPr>
        <w:t>4</w:t>
      </w:r>
      <w:r w:rsidR="00F661B9" w:rsidRPr="0001314F">
        <w:rPr>
          <w:b/>
          <w:sz w:val="20"/>
          <w:szCs w:val="20"/>
        </w:rPr>
        <w:t xml:space="preserve"> </w:t>
      </w:r>
      <w:r w:rsidR="0002242C" w:rsidRPr="0001314F">
        <w:rPr>
          <w:b/>
          <w:sz w:val="20"/>
          <w:szCs w:val="20"/>
        </w:rPr>
        <w:t xml:space="preserve">@ </w:t>
      </w:r>
      <w:r w:rsidR="00F90587" w:rsidRPr="0001314F">
        <w:rPr>
          <w:b/>
          <w:sz w:val="20"/>
          <w:szCs w:val="20"/>
        </w:rPr>
        <w:t xml:space="preserve">4 PM </w:t>
      </w:r>
      <w:r w:rsidR="00501758" w:rsidRPr="0001314F">
        <w:rPr>
          <w:b/>
          <w:sz w:val="20"/>
          <w:szCs w:val="20"/>
        </w:rPr>
        <w:t>ET</w:t>
      </w:r>
    </w:p>
    <w:p w14:paraId="0B555BDB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Join Zoom Meeting</w:t>
      </w:r>
    </w:p>
    <w:p w14:paraId="64B18858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hyperlink r:id="rId6" w:history="1">
        <w:r w:rsidRPr="003957A2">
          <w:rPr>
            <w:rStyle w:val="Hyperlink"/>
            <w:b/>
            <w:sz w:val="20"/>
            <w:szCs w:val="20"/>
          </w:rPr>
          <w:t>https://us06web.zoom.us/j/81620982047?pwd=RygIy3yjP5A0leijCkDur9RAvmUyoN.1</w:t>
        </w:r>
      </w:hyperlink>
    </w:p>
    <w:p w14:paraId="6C5AE5FF" w14:textId="77777777" w:rsidR="003957A2" w:rsidRPr="003957A2" w:rsidRDefault="003957A2" w:rsidP="0010758F">
      <w:pPr>
        <w:spacing w:line="292" w:lineRule="exact"/>
        <w:ind w:left="3600" w:firstLine="720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Meeting ID: 816 2098 2047</w:t>
      </w:r>
    </w:p>
    <w:p w14:paraId="0B9969B0" w14:textId="3C470B0C" w:rsidR="004A6C37" w:rsidRPr="00334547" w:rsidRDefault="003957A2" w:rsidP="00334547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Passcode: 480752</w:t>
      </w:r>
    </w:p>
    <w:p w14:paraId="5F5C70B2" w14:textId="0935943E" w:rsidR="00EF5DC8" w:rsidRPr="00777BE2" w:rsidRDefault="00EF5DC8" w:rsidP="007F53D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sz w:val="20"/>
          <w:szCs w:val="20"/>
        </w:rPr>
      </w:pPr>
      <w:r w:rsidRPr="00777BE2">
        <w:rPr>
          <w:sz w:val="20"/>
          <w:szCs w:val="20"/>
        </w:rPr>
        <w:t>Old Business</w:t>
      </w:r>
      <w:r w:rsidR="00781DF7" w:rsidRPr="00777BE2">
        <w:rPr>
          <w:sz w:val="20"/>
          <w:szCs w:val="20"/>
        </w:rPr>
        <w:t>/Standing Agenda Items</w:t>
      </w:r>
    </w:p>
    <w:p w14:paraId="6784C631" w14:textId="28CB3128" w:rsidR="00252592" w:rsidRPr="009E7CA9" w:rsidRDefault="00252592" w:rsidP="009E7CA9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 w:rsidRPr="009E7CA9">
        <w:rPr>
          <w:sz w:val="20"/>
          <w:szCs w:val="20"/>
        </w:rPr>
        <w:t xml:space="preserve">Communications Committee Updates </w:t>
      </w:r>
      <w:r w:rsidR="004A6C37" w:rsidRPr="009E7CA9">
        <w:rPr>
          <w:sz w:val="20"/>
          <w:szCs w:val="20"/>
        </w:rPr>
        <w:t>–</w:t>
      </w:r>
      <w:r w:rsidR="00232F16" w:rsidRPr="009E7CA9">
        <w:rPr>
          <w:sz w:val="20"/>
          <w:szCs w:val="20"/>
        </w:rPr>
        <w:t xml:space="preserve"> </w:t>
      </w:r>
      <w:r w:rsidRPr="009E7CA9">
        <w:rPr>
          <w:b/>
          <w:bCs/>
          <w:sz w:val="20"/>
          <w:szCs w:val="20"/>
        </w:rPr>
        <w:t>Dawn</w:t>
      </w:r>
    </w:p>
    <w:p w14:paraId="5C40D24C" w14:textId="09A0752E" w:rsidR="0040037B" w:rsidRPr="00207DB2" w:rsidRDefault="00ED5205" w:rsidP="00C97C85">
      <w:pPr>
        <w:pStyle w:val="ListParagraph"/>
        <w:numPr>
          <w:ilvl w:val="1"/>
          <w:numId w:val="1"/>
        </w:numPr>
        <w:tabs>
          <w:tab w:val="left" w:pos="820"/>
        </w:tabs>
        <w:spacing w:before="2" w:line="240" w:lineRule="auto"/>
        <w:rPr>
          <w:b/>
          <w:bCs/>
          <w:color w:val="943634" w:themeColor="accent2" w:themeShade="BF"/>
          <w:sz w:val="20"/>
          <w:szCs w:val="20"/>
        </w:rPr>
      </w:pPr>
      <w:r w:rsidRPr="00777BE2">
        <w:rPr>
          <w:sz w:val="20"/>
          <w:szCs w:val="20"/>
        </w:rPr>
        <w:t xml:space="preserve">Upcoming events, </w:t>
      </w:r>
      <w:r w:rsidR="00092FEB" w:rsidRPr="00777BE2">
        <w:rPr>
          <w:sz w:val="20"/>
          <w:szCs w:val="20"/>
        </w:rPr>
        <w:t xml:space="preserve">conferences, </w:t>
      </w:r>
      <w:r w:rsidRPr="00777BE2">
        <w:rPr>
          <w:sz w:val="20"/>
          <w:szCs w:val="20"/>
        </w:rPr>
        <w:t>webinars, community outreach/volunteer opportunities</w:t>
      </w:r>
      <w:r w:rsidR="00207DB2">
        <w:rPr>
          <w:sz w:val="20"/>
          <w:szCs w:val="20"/>
        </w:rPr>
        <w:t>-</w:t>
      </w:r>
    </w:p>
    <w:p w14:paraId="3895A17D" w14:textId="4F91AB6E" w:rsidR="00B33C42" w:rsidRPr="00A05BDD" w:rsidRDefault="00B33C42" w:rsidP="008C7A0A">
      <w:pPr>
        <w:pStyle w:val="ListParagraph"/>
        <w:numPr>
          <w:ilvl w:val="2"/>
          <w:numId w:val="1"/>
        </w:numPr>
        <w:tabs>
          <w:tab w:val="left" w:pos="820"/>
        </w:tabs>
        <w:spacing w:before="2" w:line="240" w:lineRule="auto"/>
        <w:jc w:val="left"/>
        <w:rPr>
          <w:b/>
          <w:bCs/>
          <w:color w:val="000000" w:themeColor="text1"/>
          <w:sz w:val="20"/>
          <w:szCs w:val="20"/>
        </w:rPr>
      </w:pPr>
      <w:r w:rsidRPr="00A05BDD">
        <w:rPr>
          <w:color w:val="000000" w:themeColor="text1"/>
          <w:sz w:val="20"/>
          <w:szCs w:val="20"/>
        </w:rPr>
        <w:t xml:space="preserve">Mid-Year (Atlantic City) </w:t>
      </w:r>
      <w:r w:rsidR="00363057" w:rsidRPr="00A05BDD">
        <w:rPr>
          <w:color w:val="000000" w:themeColor="text1"/>
          <w:sz w:val="20"/>
          <w:szCs w:val="20"/>
        </w:rPr>
        <w:t>–</w:t>
      </w:r>
      <w:r w:rsidR="004E6499" w:rsidRPr="00A05BDD">
        <w:rPr>
          <w:color w:val="000000" w:themeColor="text1"/>
          <w:sz w:val="20"/>
          <w:szCs w:val="20"/>
        </w:rPr>
        <w:t xml:space="preserve"> Scholarship</w:t>
      </w:r>
      <w:r w:rsidR="00E97D5F" w:rsidRPr="00A05BDD">
        <w:rPr>
          <w:color w:val="000000" w:themeColor="text1"/>
          <w:sz w:val="20"/>
          <w:szCs w:val="20"/>
        </w:rPr>
        <w:t xml:space="preserve">, </w:t>
      </w:r>
      <w:r w:rsidR="00363057" w:rsidRPr="00A05BDD">
        <w:rPr>
          <w:color w:val="000000" w:themeColor="text1"/>
          <w:sz w:val="20"/>
          <w:szCs w:val="20"/>
        </w:rPr>
        <w:t>Registration</w:t>
      </w:r>
      <w:r w:rsidR="00E97D5F" w:rsidRPr="00A05BDD">
        <w:rPr>
          <w:color w:val="000000" w:themeColor="text1"/>
          <w:sz w:val="20"/>
          <w:szCs w:val="20"/>
        </w:rPr>
        <w:t>,</w:t>
      </w:r>
      <w:r w:rsidR="00363057" w:rsidRPr="00A05BDD">
        <w:rPr>
          <w:color w:val="000000" w:themeColor="text1"/>
          <w:sz w:val="20"/>
          <w:szCs w:val="20"/>
        </w:rPr>
        <w:t xml:space="preserve"> and Sessions</w:t>
      </w:r>
    </w:p>
    <w:p w14:paraId="3D9B60F0" w14:textId="05CA863E" w:rsidR="00113EEE" w:rsidRPr="00A05BDD" w:rsidRDefault="00113EEE" w:rsidP="00113EEE">
      <w:pPr>
        <w:pStyle w:val="ListParagraph"/>
        <w:numPr>
          <w:ilvl w:val="3"/>
          <w:numId w:val="1"/>
        </w:numPr>
        <w:tabs>
          <w:tab w:val="left" w:pos="820"/>
        </w:tabs>
        <w:spacing w:before="2" w:line="240" w:lineRule="auto"/>
        <w:rPr>
          <w:b/>
          <w:bCs/>
          <w:color w:val="000000" w:themeColor="text1"/>
          <w:sz w:val="20"/>
          <w:szCs w:val="20"/>
        </w:rPr>
      </w:pPr>
      <w:r w:rsidRPr="00A05BDD">
        <w:rPr>
          <w:color w:val="000000" w:themeColor="text1"/>
          <w:sz w:val="20"/>
          <w:szCs w:val="20"/>
        </w:rPr>
        <w:t>Committee attendees taking photos during sessions/events</w:t>
      </w:r>
    </w:p>
    <w:p w14:paraId="7CE255D5" w14:textId="77777777" w:rsidR="00FB0070" w:rsidRPr="00A05BDD" w:rsidRDefault="004C68B7" w:rsidP="00FB0070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color w:val="000000" w:themeColor="text1"/>
          <w:sz w:val="20"/>
          <w:szCs w:val="20"/>
        </w:rPr>
      </w:pPr>
      <w:r w:rsidRPr="00A05BDD">
        <w:rPr>
          <w:color w:val="000000" w:themeColor="text1"/>
          <w:sz w:val="20"/>
          <w:szCs w:val="20"/>
        </w:rPr>
        <w:t>Webinar</w:t>
      </w:r>
      <w:r w:rsidR="00363057" w:rsidRPr="00A05BDD">
        <w:rPr>
          <w:color w:val="000000" w:themeColor="text1"/>
          <w:sz w:val="20"/>
          <w:szCs w:val="20"/>
        </w:rPr>
        <w:t>s</w:t>
      </w:r>
    </w:p>
    <w:p w14:paraId="733B202A" w14:textId="3126C4E6" w:rsidR="00F23597" w:rsidRDefault="00F23597" w:rsidP="00F23597">
      <w:pPr>
        <w:pStyle w:val="ListParagraph"/>
        <w:numPr>
          <w:ilvl w:val="3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A05BDD">
        <w:rPr>
          <w:color w:val="000000" w:themeColor="text1"/>
          <w:sz w:val="20"/>
          <w:szCs w:val="20"/>
        </w:rPr>
        <w:t xml:space="preserve">Core Operations Management on January </w:t>
      </w:r>
      <w:r>
        <w:rPr>
          <w:sz w:val="20"/>
          <w:szCs w:val="20"/>
        </w:rPr>
        <w:t>27, 2025</w:t>
      </w:r>
      <w:r w:rsidR="001020B3">
        <w:rPr>
          <w:sz w:val="20"/>
          <w:szCs w:val="20"/>
        </w:rPr>
        <w:t xml:space="preserve"> </w:t>
      </w:r>
      <w:r>
        <w:rPr>
          <w:sz w:val="20"/>
          <w:szCs w:val="20"/>
        </w:rPr>
        <w:t>@3pm EST</w:t>
      </w:r>
    </w:p>
    <w:p w14:paraId="02C44D8C" w14:textId="77777777" w:rsidR="00F23597" w:rsidRDefault="00F23597" w:rsidP="00F23597">
      <w:pPr>
        <w:pStyle w:val="ListParagraph"/>
        <w:numPr>
          <w:ilvl w:val="3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>Court Security Guide on February 26, 2025 @3pm EST</w:t>
      </w:r>
    </w:p>
    <w:p w14:paraId="67DA1AA1" w14:textId="5DE714F8" w:rsidR="00364339" w:rsidRDefault="00364339" w:rsidP="00F23597">
      <w:pPr>
        <w:pStyle w:val="ListParagraph"/>
        <w:numPr>
          <w:ilvl w:val="3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>
        <w:rPr>
          <w:sz w:val="20"/>
          <w:szCs w:val="20"/>
        </w:rPr>
        <w:t>Future Social Media Webinar?</w:t>
      </w:r>
    </w:p>
    <w:p w14:paraId="18B03CE8" w14:textId="417FE981" w:rsidR="007400ED" w:rsidRPr="00F23597" w:rsidRDefault="004B63CD" w:rsidP="00F23597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F23597">
        <w:rPr>
          <w:sz w:val="20"/>
          <w:szCs w:val="20"/>
        </w:rPr>
        <w:t>New Business</w:t>
      </w:r>
      <w:r w:rsidR="008160DF" w:rsidRPr="00F23597">
        <w:rPr>
          <w:sz w:val="20"/>
          <w:szCs w:val="20"/>
        </w:rPr>
        <w:t xml:space="preserve"> </w:t>
      </w:r>
    </w:p>
    <w:p w14:paraId="24447020" w14:textId="2CF5D6DE" w:rsidR="008160DF" w:rsidRPr="00E97D5F" w:rsidRDefault="008160DF" w:rsidP="00F23597">
      <w:pPr>
        <w:pStyle w:val="ListParagraph"/>
        <w:numPr>
          <w:ilvl w:val="2"/>
          <w:numId w:val="12"/>
        </w:numPr>
        <w:tabs>
          <w:tab w:val="left" w:pos="820"/>
        </w:tabs>
        <w:spacing w:before="2"/>
        <w:rPr>
          <w:sz w:val="20"/>
          <w:szCs w:val="20"/>
        </w:rPr>
      </w:pPr>
      <w:r w:rsidRPr="00E97D5F">
        <w:rPr>
          <w:sz w:val="20"/>
          <w:szCs w:val="20"/>
        </w:rPr>
        <w:t xml:space="preserve">Concerns </w:t>
      </w:r>
      <w:r w:rsidR="00E97D5F">
        <w:rPr>
          <w:sz w:val="20"/>
          <w:szCs w:val="20"/>
        </w:rPr>
        <w:t xml:space="preserve">re: </w:t>
      </w:r>
      <w:r w:rsidR="00CF06CD" w:rsidRPr="00E97D5F">
        <w:rPr>
          <w:sz w:val="20"/>
          <w:szCs w:val="20"/>
        </w:rPr>
        <w:t>platforms</w:t>
      </w:r>
      <w:r w:rsidR="009704E3" w:rsidRPr="00E97D5F">
        <w:rPr>
          <w:sz w:val="20"/>
          <w:szCs w:val="20"/>
        </w:rPr>
        <w:t xml:space="preserve"> </w:t>
      </w:r>
      <w:r w:rsidR="00595B9E" w:rsidRPr="00E97D5F">
        <w:rPr>
          <w:sz w:val="20"/>
          <w:szCs w:val="20"/>
        </w:rPr>
        <w:t xml:space="preserve">declaring anything posted </w:t>
      </w:r>
      <w:r w:rsidR="00E97D5F">
        <w:rPr>
          <w:sz w:val="20"/>
          <w:szCs w:val="20"/>
        </w:rPr>
        <w:t>as</w:t>
      </w:r>
      <w:r w:rsidR="00595B9E" w:rsidRPr="00E97D5F">
        <w:rPr>
          <w:sz w:val="20"/>
          <w:szCs w:val="20"/>
        </w:rPr>
        <w:t xml:space="preserve"> </w:t>
      </w:r>
      <w:r w:rsidR="009704E3" w:rsidRPr="00E97D5F">
        <w:rPr>
          <w:sz w:val="20"/>
          <w:szCs w:val="20"/>
        </w:rPr>
        <w:t>fair game for Artificial Intelligence purposes</w:t>
      </w:r>
      <w:r w:rsidR="00595B9E" w:rsidRPr="00E97D5F">
        <w:rPr>
          <w:sz w:val="20"/>
          <w:szCs w:val="20"/>
        </w:rPr>
        <w:t xml:space="preserve"> (i.e. X)</w:t>
      </w:r>
    </w:p>
    <w:p w14:paraId="52331486" w14:textId="5A39D063" w:rsidR="00F20A13" w:rsidRPr="00F23597" w:rsidRDefault="005558E9" w:rsidP="00F23597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 w:rsidRPr="00F23597">
        <w:rPr>
          <w:sz w:val="20"/>
          <w:szCs w:val="20"/>
        </w:rPr>
        <w:t>Remaining scheduled posts</w:t>
      </w:r>
      <w:r w:rsidR="00F20A13" w:rsidRPr="00F23597">
        <w:rPr>
          <w:sz w:val="20"/>
          <w:szCs w:val="20"/>
        </w:rPr>
        <w:t xml:space="preserve"> needed for the month of </w:t>
      </w:r>
      <w:r w:rsidR="008160DF" w:rsidRPr="00F23597">
        <w:rPr>
          <w:b/>
          <w:bCs/>
          <w:i/>
          <w:iCs/>
          <w:sz w:val="20"/>
          <w:szCs w:val="20"/>
          <w:u w:val="single"/>
        </w:rPr>
        <w:t>December</w:t>
      </w:r>
      <w:r w:rsidR="00F36397" w:rsidRPr="00F23597">
        <w:rPr>
          <w:b/>
          <w:bCs/>
          <w:i/>
          <w:iCs/>
          <w:sz w:val="20"/>
          <w:szCs w:val="20"/>
          <w:u w:val="single"/>
        </w:rPr>
        <w:t xml:space="preserve"> 2024</w:t>
      </w:r>
      <w:r w:rsidRPr="00F23597">
        <w:rPr>
          <w:b/>
          <w:bCs/>
          <w:i/>
          <w:iCs/>
          <w:sz w:val="20"/>
          <w:szCs w:val="20"/>
          <w:u w:val="single"/>
        </w:rPr>
        <w:t xml:space="preserve">: </w:t>
      </w:r>
      <w:r w:rsidRPr="00F23597">
        <w:rPr>
          <w:b/>
          <w:bCs/>
          <w:i/>
          <w:iCs/>
          <w:sz w:val="20"/>
          <w:szCs w:val="20"/>
        </w:rPr>
        <w:t xml:space="preserve">   </w:t>
      </w:r>
    </w:p>
    <w:p w14:paraId="633704D9" w14:textId="3034CF61" w:rsidR="000A331F" w:rsidRPr="00337A00" w:rsidRDefault="00340613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Early Registration Deadline for </w:t>
      </w:r>
      <w:r w:rsidR="00A556B5" w:rsidRPr="00337A00">
        <w:rPr>
          <w:color w:val="000000" w:themeColor="text1"/>
          <w:sz w:val="20"/>
          <w:szCs w:val="20"/>
        </w:rPr>
        <w:t>Mid-Year</w:t>
      </w:r>
      <w:r w:rsidRPr="00337A00">
        <w:rPr>
          <w:color w:val="000000" w:themeColor="text1"/>
          <w:sz w:val="20"/>
          <w:szCs w:val="20"/>
        </w:rPr>
        <w:t>-</w:t>
      </w:r>
      <w:r w:rsidR="00626BF3" w:rsidRPr="00337A00">
        <w:rPr>
          <w:color w:val="000000" w:themeColor="text1"/>
          <w:sz w:val="20"/>
          <w:szCs w:val="20"/>
        </w:rPr>
        <w:t xml:space="preserve"> </w:t>
      </w:r>
      <w:r w:rsidR="00626BF3" w:rsidRPr="00337A00">
        <w:rPr>
          <w:b/>
          <w:bCs/>
          <w:color w:val="000000" w:themeColor="text1"/>
          <w:sz w:val="20"/>
          <w:szCs w:val="20"/>
        </w:rPr>
        <w:t>Natalie</w:t>
      </w:r>
      <w:r w:rsidR="00BB0976" w:rsidRPr="00337A00">
        <w:rPr>
          <w:b/>
          <w:bCs/>
          <w:color w:val="000000" w:themeColor="text1"/>
          <w:sz w:val="20"/>
          <w:szCs w:val="20"/>
        </w:rPr>
        <w:t xml:space="preserve"> (Scheduled to post</w:t>
      </w:r>
      <w:r w:rsidRPr="00337A00">
        <w:rPr>
          <w:b/>
          <w:bCs/>
          <w:color w:val="000000" w:themeColor="text1"/>
          <w:sz w:val="20"/>
          <w:szCs w:val="20"/>
        </w:rPr>
        <w:t xml:space="preserve"> 12/20</w:t>
      </w:r>
      <w:r w:rsidR="00BB0976" w:rsidRPr="00337A00">
        <w:rPr>
          <w:b/>
          <w:bCs/>
          <w:color w:val="000000" w:themeColor="text1"/>
          <w:sz w:val="20"/>
          <w:szCs w:val="20"/>
        </w:rPr>
        <w:t>/24)</w:t>
      </w:r>
    </w:p>
    <w:p w14:paraId="407C4A95" w14:textId="0EAE0C06" w:rsidR="00B6791C" w:rsidRPr="00337A00" w:rsidRDefault="00340613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color w:val="000000" w:themeColor="text1"/>
          <w:sz w:val="20"/>
          <w:szCs w:val="20"/>
        </w:rPr>
      </w:pPr>
      <w:r w:rsidRPr="00337A00">
        <w:rPr>
          <w:color w:val="000000" w:themeColor="text1"/>
          <w:sz w:val="20"/>
          <w:szCs w:val="20"/>
        </w:rPr>
        <w:t>Happy Holidays from NACM</w:t>
      </w:r>
      <w:r w:rsidR="00B6791C" w:rsidRPr="00337A00">
        <w:rPr>
          <w:color w:val="000000" w:themeColor="text1"/>
          <w:sz w:val="20"/>
          <w:szCs w:val="20"/>
        </w:rPr>
        <w:t xml:space="preserve"> </w:t>
      </w:r>
      <w:r w:rsidRPr="00337A00">
        <w:rPr>
          <w:color w:val="000000" w:themeColor="text1"/>
          <w:sz w:val="20"/>
          <w:szCs w:val="20"/>
        </w:rPr>
        <w:t>–</w:t>
      </w:r>
      <w:r w:rsidR="00B6791C" w:rsidRPr="00337A00">
        <w:rPr>
          <w:color w:val="000000" w:themeColor="text1"/>
          <w:sz w:val="20"/>
          <w:szCs w:val="20"/>
        </w:rPr>
        <w:t xml:space="preserve"> </w:t>
      </w:r>
      <w:r w:rsidRPr="00337A00">
        <w:rPr>
          <w:b/>
          <w:bCs/>
          <w:color w:val="000000" w:themeColor="text1"/>
          <w:sz w:val="20"/>
          <w:szCs w:val="20"/>
        </w:rPr>
        <w:t>Lillian (Scheduled to post 12/23/24)</w:t>
      </w:r>
    </w:p>
    <w:p w14:paraId="4B455881" w14:textId="2B4C1030" w:rsidR="00F31CAE" w:rsidRPr="00337A00" w:rsidRDefault="00F36397" w:rsidP="00F23597">
      <w:pPr>
        <w:pStyle w:val="ListParagraph"/>
        <w:numPr>
          <w:ilvl w:val="1"/>
          <w:numId w:val="1"/>
        </w:numPr>
        <w:tabs>
          <w:tab w:val="left" w:pos="820"/>
        </w:tabs>
        <w:rPr>
          <w:color w:val="000000" w:themeColor="text1"/>
          <w:sz w:val="20"/>
          <w:szCs w:val="20"/>
        </w:rPr>
      </w:pPr>
      <w:r w:rsidRPr="00337A00">
        <w:rPr>
          <w:color w:val="000000" w:themeColor="text1"/>
          <w:sz w:val="20"/>
          <w:szCs w:val="20"/>
        </w:rPr>
        <w:t>P</w:t>
      </w:r>
      <w:r w:rsidR="00876E24" w:rsidRPr="00337A00">
        <w:rPr>
          <w:color w:val="000000" w:themeColor="text1"/>
          <w:sz w:val="20"/>
          <w:szCs w:val="20"/>
        </w:rPr>
        <w:t xml:space="preserve">osts needed for </w:t>
      </w:r>
      <w:r w:rsidR="008160DF" w:rsidRPr="00337A00">
        <w:rPr>
          <w:b/>
          <w:bCs/>
          <w:i/>
          <w:iCs/>
          <w:color w:val="000000" w:themeColor="text1"/>
          <w:sz w:val="20"/>
          <w:szCs w:val="20"/>
          <w:u w:val="single"/>
        </w:rPr>
        <w:t>January</w:t>
      </w:r>
      <w:r w:rsidRPr="00337A00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 </w:t>
      </w:r>
      <w:r w:rsidR="008160DF" w:rsidRPr="00337A00">
        <w:rPr>
          <w:b/>
          <w:bCs/>
          <w:i/>
          <w:iCs/>
          <w:color w:val="000000" w:themeColor="text1"/>
          <w:sz w:val="20"/>
          <w:szCs w:val="20"/>
          <w:u w:val="single"/>
        </w:rPr>
        <w:t>2025</w:t>
      </w:r>
      <w:r w:rsidR="0040121F" w:rsidRPr="00337A00">
        <w:rPr>
          <w:b/>
          <w:bCs/>
          <w:i/>
          <w:iCs/>
          <w:color w:val="000000" w:themeColor="text1"/>
          <w:sz w:val="20"/>
          <w:szCs w:val="20"/>
          <w:u w:val="single"/>
        </w:rPr>
        <w:t>- Volunteers needed for:</w:t>
      </w:r>
    </w:p>
    <w:p w14:paraId="6A92C9BF" w14:textId="57BCBF34" w:rsidR="0043261F" w:rsidRPr="00337A00" w:rsidRDefault="00340613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color w:val="000000" w:themeColor="text1"/>
          <w:sz w:val="20"/>
          <w:szCs w:val="20"/>
        </w:rPr>
      </w:pPr>
      <w:r w:rsidRPr="00337A00">
        <w:rPr>
          <w:color w:val="000000" w:themeColor="text1"/>
          <w:sz w:val="20"/>
          <w:szCs w:val="20"/>
        </w:rPr>
        <w:t>New Years Day</w:t>
      </w:r>
      <w:r w:rsidR="0043261F" w:rsidRPr="00337A00">
        <w:rPr>
          <w:color w:val="000000" w:themeColor="text1"/>
          <w:sz w:val="20"/>
          <w:szCs w:val="20"/>
        </w:rPr>
        <w:t xml:space="preserve"> (</w:t>
      </w:r>
      <w:r w:rsidRPr="00337A00">
        <w:rPr>
          <w:color w:val="000000" w:themeColor="text1"/>
          <w:sz w:val="20"/>
          <w:szCs w:val="20"/>
        </w:rPr>
        <w:t>1/1/25</w:t>
      </w:r>
      <w:r w:rsidR="0043261F" w:rsidRPr="00337A00">
        <w:rPr>
          <w:color w:val="000000" w:themeColor="text1"/>
          <w:sz w:val="20"/>
          <w:szCs w:val="20"/>
        </w:rPr>
        <w:t>)</w:t>
      </w:r>
      <w:r w:rsidRPr="00337A00">
        <w:rPr>
          <w:color w:val="000000" w:themeColor="text1"/>
          <w:sz w:val="20"/>
          <w:szCs w:val="20"/>
        </w:rPr>
        <w:t xml:space="preserve"> </w:t>
      </w:r>
      <w:r w:rsidRPr="00337A00">
        <w:rPr>
          <w:b/>
          <w:bCs/>
          <w:color w:val="000000" w:themeColor="text1"/>
          <w:sz w:val="20"/>
          <w:szCs w:val="20"/>
        </w:rPr>
        <w:t xml:space="preserve">– </w:t>
      </w:r>
      <w:r w:rsidR="00207DB2" w:rsidRPr="00337A00">
        <w:rPr>
          <w:b/>
          <w:bCs/>
          <w:color w:val="000000" w:themeColor="text1"/>
          <w:sz w:val="20"/>
          <w:szCs w:val="20"/>
        </w:rPr>
        <w:t>Lillian</w:t>
      </w:r>
      <w:r w:rsidRPr="00337A00">
        <w:rPr>
          <w:b/>
          <w:bCs/>
          <w:color w:val="000000" w:themeColor="text1"/>
          <w:sz w:val="20"/>
          <w:szCs w:val="20"/>
        </w:rPr>
        <w:t xml:space="preserve"> (Scheduled to post 1/1/25)</w:t>
      </w:r>
    </w:p>
    <w:p w14:paraId="248F7B8E" w14:textId="02C3A194" w:rsidR="00876E24" w:rsidRPr="00CC5594" w:rsidRDefault="001020B3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>Core Operations Management Webinar</w:t>
      </w:r>
      <w:r w:rsidR="006A563D" w:rsidRPr="00CC5594">
        <w:rPr>
          <w:sz w:val="20"/>
          <w:szCs w:val="20"/>
        </w:rPr>
        <w:t xml:space="preserve"> </w:t>
      </w:r>
      <w:r w:rsidR="00FD3CCE" w:rsidRPr="00CC5594">
        <w:rPr>
          <w:sz w:val="20"/>
          <w:szCs w:val="20"/>
        </w:rPr>
        <w:t>(</w:t>
      </w:r>
      <w:r>
        <w:rPr>
          <w:sz w:val="20"/>
          <w:szCs w:val="20"/>
        </w:rPr>
        <w:t>need by 1/</w:t>
      </w:r>
      <w:r w:rsidR="0066428D">
        <w:rPr>
          <w:sz w:val="20"/>
          <w:szCs w:val="20"/>
        </w:rPr>
        <w:t>8/25</w:t>
      </w:r>
      <w:r w:rsidR="00FD3CCE" w:rsidRPr="00CC5594">
        <w:rPr>
          <w:sz w:val="20"/>
          <w:szCs w:val="20"/>
        </w:rPr>
        <w:t>)</w:t>
      </w:r>
    </w:p>
    <w:p w14:paraId="29835BF6" w14:textId="3FF1B32D" w:rsidR="003C3291" w:rsidRPr="00B65887" w:rsidRDefault="00337A00" w:rsidP="00337A00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Court Leaders Advantage Podcast </w:t>
      </w:r>
      <w:r w:rsidR="00B6588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337A00">
        <w:rPr>
          <w:b/>
          <w:bCs/>
          <w:sz w:val="20"/>
          <w:szCs w:val="20"/>
        </w:rPr>
        <w:t>Natalie</w:t>
      </w:r>
    </w:p>
    <w:p w14:paraId="0154C929" w14:textId="0FEC8A79" w:rsidR="00B65887" w:rsidRPr="00B65887" w:rsidRDefault="00B65887" w:rsidP="00B6588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B65887">
        <w:rPr>
          <w:sz w:val="20"/>
          <w:szCs w:val="20"/>
        </w:rPr>
        <w:t>Martin Luther King Day</w:t>
      </w:r>
      <w:r w:rsidR="00DA5A5E">
        <w:rPr>
          <w:sz w:val="20"/>
          <w:szCs w:val="20"/>
        </w:rPr>
        <w:t xml:space="preserve"> (need before 1/20/25)</w:t>
      </w:r>
    </w:p>
    <w:p w14:paraId="2CB5CDB6" w14:textId="747A0FBC" w:rsidR="00B65887" w:rsidRPr="00B65887" w:rsidRDefault="00B65887" w:rsidP="00B6588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B65887">
        <w:rPr>
          <w:sz w:val="20"/>
          <w:szCs w:val="20"/>
        </w:rPr>
        <w:t>International Holocaust Remembrance</w:t>
      </w:r>
      <w:r w:rsidR="00AA59D1">
        <w:rPr>
          <w:sz w:val="20"/>
          <w:szCs w:val="20"/>
        </w:rPr>
        <w:t xml:space="preserve"> (need before 1/27/25)</w:t>
      </w:r>
    </w:p>
    <w:p w14:paraId="55A19236" w14:textId="6766152D" w:rsidR="00B65887" w:rsidRPr="00B65887" w:rsidRDefault="00B65887" w:rsidP="00B6588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B65887">
        <w:rPr>
          <w:sz w:val="20"/>
          <w:szCs w:val="20"/>
        </w:rPr>
        <w:t>Child-Centered Divorce Month (International</w:t>
      </w:r>
      <w:r w:rsidR="00AA59D1">
        <w:rPr>
          <w:sz w:val="20"/>
          <w:szCs w:val="20"/>
        </w:rPr>
        <w:t>-need before 1/10/25)</w:t>
      </w:r>
    </w:p>
    <w:p w14:paraId="5ECB73F4" w14:textId="602AB342" w:rsidR="00B65887" w:rsidRPr="00337A00" w:rsidRDefault="00B65887" w:rsidP="00B6588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B65887">
        <w:rPr>
          <w:sz w:val="20"/>
          <w:szCs w:val="20"/>
        </w:rPr>
        <w:t>Human Trafficking Awareness</w:t>
      </w:r>
      <w:r w:rsidR="00AA59D1">
        <w:rPr>
          <w:sz w:val="20"/>
          <w:szCs w:val="20"/>
        </w:rPr>
        <w:t xml:space="preserve"> (need before 1/15/25)</w:t>
      </w:r>
    </w:p>
    <w:p w14:paraId="3BEF9CAF" w14:textId="5A48F8C7" w:rsidR="00F36397" w:rsidRPr="00777BE2" w:rsidRDefault="00F36397" w:rsidP="00F23597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Pr="00777BE2">
        <w:rPr>
          <w:sz w:val="20"/>
          <w:szCs w:val="20"/>
        </w:rPr>
        <w:t xml:space="preserve">osts needed for </w:t>
      </w:r>
      <w:r w:rsidR="0040121F">
        <w:rPr>
          <w:b/>
          <w:bCs/>
          <w:i/>
          <w:iCs/>
          <w:sz w:val="20"/>
          <w:szCs w:val="20"/>
          <w:u w:val="single"/>
        </w:rPr>
        <w:t>February</w:t>
      </w:r>
      <w:r>
        <w:rPr>
          <w:b/>
          <w:bCs/>
          <w:i/>
          <w:iCs/>
          <w:sz w:val="20"/>
          <w:szCs w:val="20"/>
          <w:u w:val="single"/>
        </w:rPr>
        <w:t xml:space="preserve"> 202</w:t>
      </w:r>
      <w:r w:rsidR="0040121F">
        <w:rPr>
          <w:b/>
          <w:bCs/>
          <w:i/>
          <w:iCs/>
          <w:sz w:val="20"/>
          <w:szCs w:val="20"/>
          <w:u w:val="single"/>
        </w:rPr>
        <w:t>5</w:t>
      </w:r>
      <w:r w:rsidR="00FB7341">
        <w:rPr>
          <w:b/>
          <w:bCs/>
          <w:i/>
          <w:iCs/>
          <w:sz w:val="20"/>
          <w:szCs w:val="20"/>
          <w:u w:val="single"/>
        </w:rPr>
        <w:t xml:space="preserve">- Volunteers </w:t>
      </w:r>
      <w:r w:rsidR="00651BB7">
        <w:rPr>
          <w:b/>
          <w:bCs/>
          <w:i/>
          <w:iCs/>
          <w:sz w:val="20"/>
          <w:szCs w:val="20"/>
          <w:u w:val="single"/>
        </w:rPr>
        <w:t>n</w:t>
      </w:r>
      <w:r w:rsidR="0042019E">
        <w:rPr>
          <w:b/>
          <w:bCs/>
          <w:i/>
          <w:iCs/>
          <w:sz w:val="20"/>
          <w:szCs w:val="20"/>
          <w:u w:val="single"/>
        </w:rPr>
        <w:t>eeded</w:t>
      </w:r>
      <w:r w:rsidR="00651BB7">
        <w:rPr>
          <w:b/>
          <w:bCs/>
          <w:i/>
          <w:iCs/>
          <w:sz w:val="20"/>
          <w:szCs w:val="20"/>
          <w:u w:val="single"/>
        </w:rPr>
        <w:t xml:space="preserve"> for</w:t>
      </w:r>
      <w:r w:rsidRPr="00DD222B">
        <w:rPr>
          <w:b/>
          <w:bCs/>
          <w:i/>
          <w:iCs/>
          <w:sz w:val="20"/>
          <w:szCs w:val="20"/>
          <w:u w:val="single"/>
        </w:rPr>
        <w:t>:</w:t>
      </w:r>
    </w:p>
    <w:p w14:paraId="53F7967C" w14:textId="4437A824" w:rsidR="00DC6ED1" w:rsidRPr="005A5C0D" w:rsidRDefault="00DC6ED1" w:rsidP="00DC6ED1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Mid-Year final posts/Need to Know </w:t>
      </w:r>
      <w:r w:rsidR="00DE0F35">
        <w:rPr>
          <w:sz w:val="20"/>
          <w:szCs w:val="20"/>
        </w:rPr>
        <w:t>(continuous posting until event)</w:t>
      </w:r>
      <w:r>
        <w:rPr>
          <w:sz w:val="20"/>
          <w:szCs w:val="20"/>
        </w:rPr>
        <w:t xml:space="preserve"> – </w:t>
      </w:r>
      <w:r w:rsidRPr="005A5C0D">
        <w:rPr>
          <w:b/>
          <w:bCs/>
          <w:sz w:val="20"/>
          <w:szCs w:val="20"/>
        </w:rPr>
        <w:t>Natalie</w:t>
      </w:r>
    </w:p>
    <w:p w14:paraId="0ED9FF5E" w14:textId="1DE27C29" w:rsidR="00033146" w:rsidRPr="00DC6ED1" w:rsidRDefault="00337A00" w:rsidP="00F235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Court Leaders Advantage Podcast – </w:t>
      </w:r>
      <w:r w:rsidRPr="00337A00">
        <w:rPr>
          <w:b/>
          <w:bCs/>
          <w:sz w:val="20"/>
          <w:szCs w:val="20"/>
        </w:rPr>
        <w:t>Natalie</w:t>
      </w:r>
    </w:p>
    <w:p w14:paraId="538786D9" w14:textId="16C4D92F" w:rsidR="00DC6ED1" w:rsidRDefault="00DC6ED1" w:rsidP="00DC6ED1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DC6ED1">
        <w:rPr>
          <w:sz w:val="20"/>
          <w:szCs w:val="20"/>
        </w:rPr>
        <w:t>Black History Month</w:t>
      </w:r>
      <w:r w:rsidR="00F03CB5">
        <w:rPr>
          <w:sz w:val="20"/>
          <w:szCs w:val="20"/>
        </w:rPr>
        <w:t xml:space="preserve"> (need by 2/1/25)</w:t>
      </w:r>
    </w:p>
    <w:p w14:paraId="3C3A8B0E" w14:textId="3825D373" w:rsidR="00817CFA" w:rsidRPr="00DC6ED1" w:rsidRDefault="00817CFA" w:rsidP="00DC6ED1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>Court Security Guide Webinar (need by 2/2/25)</w:t>
      </w:r>
    </w:p>
    <w:p w14:paraId="114D1F8E" w14:textId="2C558D54" w:rsidR="00DC6ED1" w:rsidRPr="00DC6ED1" w:rsidRDefault="00DC6ED1" w:rsidP="00DC6ED1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DC6ED1">
        <w:rPr>
          <w:sz w:val="20"/>
          <w:szCs w:val="20"/>
        </w:rPr>
        <w:t>World Day of Social Justice</w:t>
      </w:r>
      <w:r w:rsidR="00DE0F35">
        <w:rPr>
          <w:sz w:val="20"/>
          <w:szCs w:val="20"/>
        </w:rPr>
        <w:t xml:space="preserve"> (need before 2/20/25)</w:t>
      </w:r>
    </w:p>
    <w:p w14:paraId="4F5C83DA" w14:textId="0CF105F4" w:rsidR="00DC6ED1" w:rsidRPr="00337A00" w:rsidRDefault="00DC6ED1" w:rsidP="00DC6ED1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DC6ED1">
        <w:rPr>
          <w:sz w:val="20"/>
          <w:szCs w:val="20"/>
        </w:rPr>
        <w:t>President's Day</w:t>
      </w:r>
      <w:r w:rsidR="007634D9">
        <w:rPr>
          <w:sz w:val="20"/>
          <w:szCs w:val="20"/>
        </w:rPr>
        <w:t xml:space="preserve"> (need before 2/17/25)</w:t>
      </w:r>
    </w:p>
    <w:p w14:paraId="0AC61992" w14:textId="6A5C6E0D" w:rsidR="00B87752" w:rsidRPr="00777BE2" w:rsidRDefault="001A0B84" w:rsidP="00F23597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777BE2">
        <w:rPr>
          <w:sz w:val="20"/>
          <w:szCs w:val="20"/>
        </w:rPr>
        <w:t>Open Discussion</w:t>
      </w:r>
    </w:p>
    <w:p w14:paraId="0F65B09E" w14:textId="77777777" w:rsidR="00CF5768" w:rsidRDefault="00CF5768" w:rsidP="001059BA">
      <w:pPr>
        <w:tabs>
          <w:tab w:val="left" w:pos="820"/>
        </w:tabs>
        <w:spacing w:before="2"/>
        <w:ind w:left="459"/>
        <w:jc w:val="center"/>
        <w:rPr>
          <w:b/>
          <w:sz w:val="18"/>
          <w:szCs w:val="18"/>
        </w:rPr>
      </w:pPr>
    </w:p>
    <w:p w14:paraId="5818EB49" w14:textId="77777777" w:rsidR="00CF5768" w:rsidRDefault="00CF5768" w:rsidP="001059BA">
      <w:pPr>
        <w:tabs>
          <w:tab w:val="left" w:pos="820"/>
        </w:tabs>
        <w:spacing w:before="2"/>
        <w:ind w:left="459"/>
        <w:jc w:val="center"/>
        <w:rPr>
          <w:b/>
          <w:sz w:val="18"/>
          <w:szCs w:val="18"/>
        </w:rPr>
      </w:pPr>
    </w:p>
    <w:p w14:paraId="63E99C24" w14:textId="77777777" w:rsidR="00CF5768" w:rsidRDefault="00CF5768" w:rsidP="001059BA">
      <w:pPr>
        <w:tabs>
          <w:tab w:val="left" w:pos="820"/>
        </w:tabs>
        <w:spacing w:before="2"/>
        <w:ind w:left="459"/>
        <w:jc w:val="center"/>
        <w:rPr>
          <w:b/>
          <w:sz w:val="18"/>
          <w:szCs w:val="18"/>
        </w:rPr>
      </w:pPr>
    </w:p>
    <w:p w14:paraId="05CECDBA" w14:textId="77777777" w:rsidR="00DF6361" w:rsidRPr="00DF6361" w:rsidRDefault="00DF6361" w:rsidP="00EA5509">
      <w:pPr>
        <w:ind w:right="763"/>
        <w:jc w:val="center"/>
        <w:rPr>
          <w:b/>
          <w:bCs/>
          <w:sz w:val="18"/>
          <w:szCs w:val="18"/>
          <w:u w:val="single"/>
        </w:rPr>
      </w:pPr>
      <w:r w:rsidRPr="00DF6361">
        <w:rPr>
          <w:b/>
          <w:bCs/>
          <w:sz w:val="18"/>
          <w:szCs w:val="18"/>
          <w:u w:val="single"/>
        </w:rPr>
        <w:t>Future Meeting Dates</w:t>
      </w:r>
    </w:p>
    <w:p w14:paraId="01B08552" w14:textId="0EC45B37" w:rsidR="00EA5509" w:rsidRPr="00EA5509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lastRenderedPageBreak/>
        <w:t>Feb 20, 2025 04:00 PM</w:t>
      </w:r>
    </w:p>
    <w:p w14:paraId="6BF753F5" w14:textId="443BDA29" w:rsidR="00EA5509" w:rsidRPr="00EA5509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Apr 17, 2025 04:00 PM</w:t>
      </w:r>
    </w:p>
    <w:p w14:paraId="051B218E" w14:textId="79D420D4" w:rsidR="00472953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Jun 19, 2025 04:00 PM</w:t>
      </w:r>
    </w:p>
    <w:p w14:paraId="51256405" w14:textId="77777777" w:rsidR="00CF5768" w:rsidRDefault="00CF5768" w:rsidP="001059BA">
      <w:pPr>
        <w:ind w:right="763"/>
        <w:rPr>
          <w:sz w:val="18"/>
          <w:szCs w:val="18"/>
        </w:rPr>
      </w:pPr>
    </w:p>
    <w:p w14:paraId="33FADA47" w14:textId="77777777" w:rsidR="00CF5768" w:rsidRDefault="00CF5768" w:rsidP="001059BA">
      <w:pPr>
        <w:ind w:right="763"/>
        <w:rPr>
          <w:sz w:val="18"/>
          <w:szCs w:val="18"/>
        </w:rPr>
      </w:pPr>
    </w:p>
    <w:p w14:paraId="2DB0B09F" w14:textId="77777777" w:rsidR="00F929DE" w:rsidRPr="00940DCB" w:rsidRDefault="00F929DE" w:rsidP="00F929DE">
      <w:pPr>
        <w:spacing w:before="196"/>
        <w:ind w:left="865" w:right="765"/>
        <w:jc w:val="center"/>
        <w:rPr>
          <w:b/>
          <w:sz w:val="24"/>
          <w:szCs w:val="24"/>
        </w:rPr>
      </w:pPr>
      <w:r w:rsidRPr="00940DCB">
        <w:rPr>
          <w:b/>
          <w:sz w:val="24"/>
          <w:szCs w:val="24"/>
        </w:rPr>
        <w:t>Thank you for your time and contribution to our subcommittee!</w:t>
      </w:r>
    </w:p>
    <w:p w14:paraId="4738678D" w14:textId="77777777" w:rsidR="004D019F" w:rsidRDefault="004D019F" w:rsidP="001059BA">
      <w:pPr>
        <w:ind w:right="763"/>
        <w:rPr>
          <w:sz w:val="18"/>
          <w:szCs w:val="18"/>
        </w:rPr>
      </w:pPr>
    </w:p>
    <w:p w14:paraId="18CF23C4" w14:textId="77777777" w:rsidR="00CF5768" w:rsidRDefault="00CF5768" w:rsidP="001059BA">
      <w:pPr>
        <w:ind w:right="763"/>
        <w:rPr>
          <w:sz w:val="18"/>
          <w:szCs w:val="18"/>
        </w:rPr>
      </w:pPr>
    </w:p>
    <w:p w14:paraId="64AB4691" w14:textId="77777777" w:rsidR="00F929DE" w:rsidRDefault="00F929DE" w:rsidP="001059BA">
      <w:pPr>
        <w:ind w:right="763"/>
        <w:rPr>
          <w:sz w:val="18"/>
          <w:szCs w:val="18"/>
        </w:rPr>
      </w:pPr>
    </w:p>
    <w:p w14:paraId="52B31263" w14:textId="77777777" w:rsidR="00F929DE" w:rsidRDefault="00F929DE" w:rsidP="001059BA">
      <w:pPr>
        <w:ind w:right="763"/>
        <w:rPr>
          <w:sz w:val="18"/>
          <w:szCs w:val="18"/>
        </w:rPr>
      </w:pPr>
    </w:p>
    <w:p w14:paraId="2347EC4B" w14:textId="77777777" w:rsidR="00F929DE" w:rsidRDefault="00F929DE" w:rsidP="001059BA">
      <w:pPr>
        <w:ind w:right="763"/>
        <w:rPr>
          <w:sz w:val="18"/>
          <w:szCs w:val="18"/>
        </w:rPr>
      </w:pPr>
    </w:p>
    <w:p w14:paraId="616B6429" w14:textId="77777777" w:rsidR="00F929DE" w:rsidRDefault="00F929DE" w:rsidP="001059BA">
      <w:pPr>
        <w:ind w:right="763"/>
        <w:rPr>
          <w:sz w:val="18"/>
          <w:szCs w:val="18"/>
        </w:rPr>
      </w:pPr>
    </w:p>
    <w:p w14:paraId="291EB779" w14:textId="77777777" w:rsidR="00F929DE" w:rsidRDefault="00F929DE" w:rsidP="001059BA">
      <w:pPr>
        <w:ind w:right="763"/>
        <w:rPr>
          <w:sz w:val="18"/>
          <w:szCs w:val="18"/>
        </w:rPr>
      </w:pPr>
    </w:p>
    <w:p w14:paraId="0C38152F" w14:textId="77777777" w:rsidR="00F929DE" w:rsidRDefault="00F929DE" w:rsidP="001059BA">
      <w:pPr>
        <w:ind w:right="763"/>
        <w:rPr>
          <w:sz w:val="18"/>
          <w:szCs w:val="18"/>
        </w:rPr>
      </w:pPr>
    </w:p>
    <w:p w14:paraId="0AA0EF2C" w14:textId="77777777" w:rsidR="00F929DE" w:rsidRDefault="00F929DE" w:rsidP="001059BA">
      <w:pPr>
        <w:ind w:right="763"/>
        <w:rPr>
          <w:sz w:val="18"/>
          <w:szCs w:val="18"/>
        </w:rPr>
      </w:pPr>
    </w:p>
    <w:p w14:paraId="4A618BE6" w14:textId="77777777" w:rsidR="00F929DE" w:rsidRDefault="00F929DE" w:rsidP="001059BA">
      <w:pPr>
        <w:ind w:right="763"/>
        <w:rPr>
          <w:sz w:val="18"/>
          <w:szCs w:val="18"/>
        </w:rPr>
      </w:pPr>
    </w:p>
    <w:p w14:paraId="1FB88DAD" w14:textId="77777777" w:rsidR="00F929DE" w:rsidRDefault="00F929DE" w:rsidP="001059BA">
      <w:pPr>
        <w:ind w:right="763"/>
        <w:rPr>
          <w:sz w:val="18"/>
          <w:szCs w:val="18"/>
        </w:rPr>
      </w:pPr>
    </w:p>
    <w:p w14:paraId="1308A6FA" w14:textId="77777777" w:rsidR="00F929DE" w:rsidRDefault="00F929DE" w:rsidP="001059BA">
      <w:pPr>
        <w:ind w:right="763"/>
        <w:rPr>
          <w:sz w:val="18"/>
          <w:szCs w:val="18"/>
        </w:rPr>
      </w:pPr>
    </w:p>
    <w:p w14:paraId="1E4A3D3F" w14:textId="77777777" w:rsidR="00F929DE" w:rsidRDefault="00F929DE" w:rsidP="001059BA">
      <w:pPr>
        <w:ind w:right="763"/>
        <w:rPr>
          <w:sz w:val="18"/>
          <w:szCs w:val="18"/>
        </w:rPr>
      </w:pPr>
    </w:p>
    <w:p w14:paraId="59A7CE3A" w14:textId="77777777" w:rsidR="00F929DE" w:rsidRDefault="00F929DE" w:rsidP="001059BA">
      <w:pPr>
        <w:ind w:right="763"/>
        <w:rPr>
          <w:sz w:val="18"/>
          <w:szCs w:val="18"/>
        </w:rPr>
      </w:pPr>
    </w:p>
    <w:p w14:paraId="1FC58BC4" w14:textId="77777777" w:rsidR="00F929DE" w:rsidRDefault="00F929DE" w:rsidP="001059BA">
      <w:pPr>
        <w:ind w:right="763"/>
        <w:rPr>
          <w:sz w:val="18"/>
          <w:szCs w:val="18"/>
        </w:rPr>
      </w:pPr>
    </w:p>
    <w:p w14:paraId="3833421B" w14:textId="77777777" w:rsidR="00F929DE" w:rsidRDefault="00F929DE" w:rsidP="001059BA">
      <w:pPr>
        <w:ind w:right="763"/>
        <w:rPr>
          <w:sz w:val="18"/>
          <w:szCs w:val="18"/>
        </w:rPr>
      </w:pPr>
    </w:p>
    <w:p w14:paraId="27933CBD" w14:textId="77777777" w:rsidR="00F929DE" w:rsidRDefault="00F929DE" w:rsidP="001059BA">
      <w:pPr>
        <w:ind w:right="763"/>
        <w:rPr>
          <w:sz w:val="18"/>
          <w:szCs w:val="18"/>
        </w:rPr>
      </w:pPr>
    </w:p>
    <w:p w14:paraId="1C417DAE" w14:textId="77777777" w:rsidR="00F929DE" w:rsidRDefault="00F929DE" w:rsidP="001059BA">
      <w:pPr>
        <w:ind w:right="763"/>
        <w:rPr>
          <w:sz w:val="18"/>
          <w:szCs w:val="18"/>
        </w:rPr>
      </w:pPr>
    </w:p>
    <w:p w14:paraId="06243B4D" w14:textId="77777777" w:rsidR="00F929DE" w:rsidRDefault="00F929DE" w:rsidP="001059BA">
      <w:pPr>
        <w:ind w:right="763"/>
        <w:rPr>
          <w:sz w:val="18"/>
          <w:szCs w:val="18"/>
        </w:rPr>
      </w:pPr>
    </w:p>
    <w:p w14:paraId="247138A4" w14:textId="77777777" w:rsidR="00F929DE" w:rsidRDefault="00F929DE" w:rsidP="001059BA">
      <w:pPr>
        <w:ind w:right="763"/>
        <w:rPr>
          <w:sz w:val="18"/>
          <w:szCs w:val="18"/>
        </w:rPr>
      </w:pPr>
    </w:p>
    <w:p w14:paraId="7B832C34" w14:textId="77777777" w:rsidR="00F929DE" w:rsidRDefault="00F929DE" w:rsidP="001059BA">
      <w:pPr>
        <w:ind w:right="763"/>
        <w:rPr>
          <w:sz w:val="18"/>
          <w:szCs w:val="18"/>
        </w:rPr>
      </w:pPr>
    </w:p>
    <w:p w14:paraId="2B7F0962" w14:textId="77777777" w:rsidR="00F929DE" w:rsidRDefault="00F929DE" w:rsidP="001059BA">
      <w:pPr>
        <w:ind w:right="763"/>
        <w:rPr>
          <w:sz w:val="18"/>
          <w:szCs w:val="18"/>
        </w:rPr>
      </w:pPr>
    </w:p>
    <w:p w14:paraId="3033E99B" w14:textId="77777777" w:rsidR="00F929DE" w:rsidRDefault="00F929DE" w:rsidP="001059BA">
      <w:pPr>
        <w:ind w:right="763"/>
        <w:rPr>
          <w:sz w:val="18"/>
          <w:szCs w:val="18"/>
        </w:rPr>
      </w:pPr>
    </w:p>
    <w:p w14:paraId="5309CE34" w14:textId="77777777" w:rsidR="00F929DE" w:rsidRDefault="00F929DE" w:rsidP="001059BA">
      <w:pPr>
        <w:ind w:right="763"/>
        <w:rPr>
          <w:sz w:val="18"/>
          <w:szCs w:val="18"/>
        </w:rPr>
      </w:pPr>
    </w:p>
    <w:p w14:paraId="23FCE748" w14:textId="77777777" w:rsidR="00F929DE" w:rsidRDefault="00F929DE" w:rsidP="001059BA">
      <w:pPr>
        <w:ind w:right="763"/>
        <w:rPr>
          <w:sz w:val="18"/>
          <w:szCs w:val="18"/>
        </w:rPr>
      </w:pPr>
    </w:p>
    <w:p w14:paraId="40A85CE7" w14:textId="77777777" w:rsidR="00F929DE" w:rsidRDefault="00F929DE" w:rsidP="001059BA">
      <w:pPr>
        <w:ind w:right="763"/>
        <w:rPr>
          <w:sz w:val="18"/>
          <w:szCs w:val="18"/>
        </w:rPr>
      </w:pPr>
    </w:p>
    <w:p w14:paraId="3B119C71" w14:textId="77777777" w:rsidR="00F929DE" w:rsidRDefault="00F929DE" w:rsidP="001059BA">
      <w:pPr>
        <w:ind w:right="763"/>
        <w:rPr>
          <w:sz w:val="18"/>
          <w:szCs w:val="18"/>
        </w:rPr>
      </w:pPr>
    </w:p>
    <w:p w14:paraId="260C1C5D" w14:textId="77777777" w:rsidR="00F929DE" w:rsidRDefault="00F929DE" w:rsidP="001059BA">
      <w:pPr>
        <w:ind w:right="763"/>
        <w:rPr>
          <w:sz w:val="18"/>
          <w:szCs w:val="18"/>
        </w:rPr>
      </w:pPr>
    </w:p>
    <w:p w14:paraId="1F4EAA8B" w14:textId="77777777" w:rsidR="00F929DE" w:rsidRDefault="00F929DE" w:rsidP="001059BA">
      <w:pPr>
        <w:ind w:right="763"/>
        <w:rPr>
          <w:sz w:val="18"/>
          <w:szCs w:val="18"/>
        </w:rPr>
      </w:pPr>
    </w:p>
    <w:p w14:paraId="72AEF916" w14:textId="77777777" w:rsidR="00F929DE" w:rsidRDefault="00F929DE" w:rsidP="001059BA">
      <w:pPr>
        <w:ind w:right="763"/>
        <w:rPr>
          <w:sz w:val="18"/>
          <w:szCs w:val="18"/>
        </w:rPr>
      </w:pPr>
    </w:p>
    <w:p w14:paraId="5A08BDB9" w14:textId="77777777" w:rsidR="00F929DE" w:rsidRDefault="00F929DE" w:rsidP="001059BA">
      <w:pPr>
        <w:ind w:right="763"/>
        <w:rPr>
          <w:sz w:val="18"/>
          <w:szCs w:val="18"/>
        </w:rPr>
      </w:pPr>
    </w:p>
    <w:p w14:paraId="26C9C11C" w14:textId="77777777" w:rsidR="00F929DE" w:rsidRDefault="00F929DE" w:rsidP="001059BA">
      <w:pPr>
        <w:ind w:right="763"/>
        <w:rPr>
          <w:sz w:val="18"/>
          <w:szCs w:val="18"/>
        </w:rPr>
      </w:pPr>
    </w:p>
    <w:p w14:paraId="5C7C65D3" w14:textId="77777777" w:rsidR="00F929DE" w:rsidRDefault="00F929DE" w:rsidP="001059BA">
      <w:pPr>
        <w:ind w:right="763"/>
        <w:rPr>
          <w:sz w:val="18"/>
          <w:szCs w:val="18"/>
        </w:rPr>
      </w:pPr>
    </w:p>
    <w:p w14:paraId="650B64A8" w14:textId="77777777" w:rsidR="00F929DE" w:rsidRDefault="00F929DE" w:rsidP="001059BA">
      <w:pPr>
        <w:ind w:right="763"/>
        <w:rPr>
          <w:sz w:val="18"/>
          <w:szCs w:val="18"/>
        </w:rPr>
      </w:pPr>
    </w:p>
    <w:p w14:paraId="7AD56A15" w14:textId="77777777" w:rsidR="00F929DE" w:rsidRDefault="00F929DE" w:rsidP="001059BA">
      <w:pPr>
        <w:ind w:right="763"/>
        <w:rPr>
          <w:sz w:val="18"/>
          <w:szCs w:val="18"/>
        </w:rPr>
      </w:pPr>
    </w:p>
    <w:p w14:paraId="69FBEEE0" w14:textId="77777777" w:rsidR="00F929DE" w:rsidRDefault="00F929DE" w:rsidP="001059BA">
      <w:pPr>
        <w:ind w:right="763"/>
        <w:rPr>
          <w:sz w:val="18"/>
          <w:szCs w:val="18"/>
        </w:rPr>
      </w:pPr>
    </w:p>
    <w:p w14:paraId="29F28324" w14:textId="77777777" w:rsidR="00F929DE" w:rsidRDefault="00F929DE" w:rsidP="001059BA">
      <w:pPr>
        <w:ind w:right="763"/>
        <w:rPr>
          <w:sz w:val="18"/>
          <w:szCs w:val="18"/>
        </w:rPr>
      </w:pPr>
    </w:p>
    <w:p w14:paraId="5A4D3643" w14:textId="77777777" w:rsidR="00F929DE" w:rsidRDefault="00F929DE" w:rsidP="001059BA">
      <w:pPr>
        <w:ind w:right="763"/>
        <w:rPr>
          <w:sz w:val="18"/>
          <w:szCs w:val="18"/>
        </w:rPr>
      </w:pPr>
    </w:p>
    <w:p w14:paraId="2254BF7A" w14:textId="77777777" w:rsidR="00F929DE" w:rsidRDefault="00F929DE" w:rsidP="001059BA">
      <w:pPr>
        <w:ind w:right="763"/>
        <w:rPr>
          <w:sz w:val="18"/>
          <w:szCs w:val="18"/>
        </w:rPr>
      </w:pPr>
    </w:p>
    <w:p w14:paraId="1A0CB24E" w14:textId="77777777" w:rsidR="00F929DE" w:rsidRDefault="00F929DE" w:rsidP="001059BA">
      <w:pPr>
        <w:ind w:right="763"/>
        <w:rPr>
          <w:sz w:val="18"/>
          <w:szCs w:val="18"/>
        </w:rPr>
      </w:pPr>
    </w:p>
    <w:p w14:paraId="3E38208B" w14:textId="103470E9" w:rsidR="00B662E0" w:rsidRPr="00DB5520" w:rsidRDefault="00460573" w:rsidP="002C765C">
      <w:pPr>
        <w:spacing w:before="196"/>
        <w:ind w:right="765"/>
        <w:jc w:val="center"/>
        <w:rPr>
          <w:b/>
          <w:sz w:val="16"/>
          <w:szCs w:val="16"/>
        </w:rPr>
      </w:pPr>
      <w:r w:rsidRPr="00DB5520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E751D3" wp14:editId="68857A89">
                <wp:simplePos x="0" y="0"/>
                <wp:positionH relativeFrom="page">
                  <wp:posOffset>462915</wp:posOffset>
                </wp:positionH>
                <wp:positionV relativeFrom="paragraph">
                  <wp:posOffset>127000</wp:posOffset>
                </wp:positionV>
                <wp:extent cx="6788785" cy="28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28575"/>
                          <a:chOff x="729" y="200"/>
                          <a:chExt cx="10691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20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9" y="23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BEB63AC" id="Group 2" o:spid="_x0000_s1026" style="position:absolute;margin-left:36.45pt;margin-top:10pt;width:534.55pt;height:2.25pt;z-index:-251657216;mso-wrap-distance-left:0;mso-wrap-distance-right:0;mso-position-horizontal-relative:page" coordorigin="729,200" coordsize="106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">
                <v:line id="Line 4" o:spid="_x0000_s1027" style="position:absolute;visibility:visible;mso-wrap-style:square" from="729,208" to="11420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" o:spid="_x0000_s1028" style="position:absolute;visibility:visible;mso-wrap-style:square" from="729,238" to="1142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color w:val="211E1F"/>
          <w:sz w:val="16"/>
          <w:szCs w:val="16"/>
        </w:rPr>
        <w:t>Association Services: National Center for State Courts, 300 Newport Avenue, Williamsburg, VA 23185 (757) 259-1841, Fax (757) 259-1520</w:t>
      </w:r>
      <w:r w:rsidR="00DB5520">
        <w:rPr>
          <w:b/>
          <w:sz w:val="16"/>
          <w:szCs w:val="16"/>
        </w:rPr>
        <w:t xml:space="preserve"> </w:t>
      </w:r>
      <w:r w:rsidR="0002242C" w:rsidRPr="00DB5520">
        <w:rPr>
          <w:rFonts w:ascii="Times New Roman"/>
          <w:color w:val="211E1F"/>
          <w:sz w:val="16"/>
          <w:szCs w:val="16"/>
        </w:rPr>
        <w:t>Home Page</w:t>
      </w:r>
      <w:hyperlink r:id="rId7">
        <w:r w:rsidR="0002242C" w:rsidRPr="00DB5520">
          <w:rPr>
            <w:rFonts w:ascii="Times New Roman"/>
            <w:color w:val="211E1F"/>
            <w:sz w:val="16"/>
            <w:szCs w:val="16"/>
          </w:rPr>
          <w:t>: http://www.nacmnet.org</w:t>
        </w:r>
      </w:hyperlink>
    </w:p>
    <w:sectPr w:rsidR="00B662E0" w:rsidRPr="00DB5520" w:rsidSect="00BE58D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451"/>
    <w:multiLevelType w:val="hybridMultilevel"/>
    <w:tmpl w:val="9EF0E910"/>
    <w:lvl w:ilvl="0" w:tplc="DA848276">
      <w:start w:val="1"/>
      <w:numFmt w:val="lowerRoman"/>
      <w:lvlText w:val="%1."/>
      <w:lvlJc w:val="left"/>
      <w:pPr>
        <w:ind w:left="2259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375C"/>
    <w:multiLevelType w:val="hybridMultilevel"/>
    <w:tmpl w:val="6644C600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95C2A"/>
    <w:multiLevelType w:val="hybridMultilevel"/>
    <w:tmpl w:val="C4848798"/>
    <w:lvl w:ilvl="0" w:tplc="AF3AD4C8">
      <w:start w:val="1"/>
      <w:numFmt w:val="decimal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43BA87CE">
      <w:start w:val="1"/>
      <w:numFmt w:val="upperLetter"/>
      <w:lvlText w:val="%2."/>
      <w:lvlJc w:val="left"/>
      <w:pPr>
        <w:ind w:left="1620" w:hanging="360"/>
      </w:pPr>
      <w:rPr>
        <w:rFonts w:ascii="Calibri" w:eastAsia="Calibri" w:hAnsi="Calibri" w:cs="Calibri"/>
        <w:b w:val="0"/>
        <w:bCs w:val="0"/>
        <w:color w:val="000000" w:themeColor="text1"/>
        <w:w w:val="100"/>
        <w:sz w:val="22"/>
        <w:szCs w:val="22"/>
        <w:lang w:val="en-US" w:eastAsia="en-US" w:bidi="en-US"/>
      </w:rPr>
    </w:lvl>
    <w:lvl w:ilvl="2" w:tplc="D4B813D2">
      <w:start w:val="1"/>
      <w:numFmt w:val="lowerRoman"/>
      <w:lvlText w:val="%3."/>
      <w:lvlJc w:val="left"/>
      <w:pPr>
        <w:ind w:left="2259" w:hanging="315"/>
        <w:jc w:val="right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3" w:tplc="A4B8B674">
      <w:numFmt w:val="bullet"/>
      <w:lvlText w:val="•"/>
      <w:lvlJc w:val="left"/>
      <w:pPr>
        <w:ind w:left="3340" w:hanging="315"/>
      </w:pPr>
      <w:rPr>
        <w:rFonts w:hint="default"/>
        <w:lang w:val="en-US" w:eastAsia="en-US" w:bidi="en-US"/>
      </w:rPr>
    </w:lvl>
    <w:lvl w:ilvl="4" w:tplc="35C8A0E2">
      <w:numFmt w:val="bullet"/>
      <w:lvlText w:val="•"/>
      <w:lvlJc w:val="left"/>
      <w:pPr>
        <w:ind w:left="4420" w:hanging="315"/>
      </w:pPr>
      <w:rPr>
        <w:rFonts w:hint="default"/>
        <w:lang w:val="en-US" w:eastAsia="en-US" w:bidi="en-US"/>
      </w:rPr>
    </w:lvl>
    <w:lvl w:ilvl="5" w:tplc="9E62C1E4"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en-US"/>
      </w:rPr>
    </w:lvl>
    <w:lvl w:ilvl="6" w:tplc="ED4C1C3A">
      <w:numFmt w:val="bullet"/>
      <w:lvlText w:val="•"/>
      <w:lvlJc w:val="left"/>
      <w:pPr>
        <w:ind w:left="6580" w:hanging="315"/>
      </w:pPr>
      <w:rPr>
        <w:rFonts w:hint="default"/>
        <w:lang w:val="en-US" w:eastAsia="en-US" w:bidi="en-US"/>
      </w:rPr>
    </w:lvl>
    <w:lvl w:ilvl="7" w:tplc="33DA8B94">
      <w:numFmt w:val="bullet"/>
      <w:lvlText w:val="•"/>
      <w:lvlJc w:val="left"/>
      <w:pPr>
        <w:ind w:left="7660" w:hanging="315"/>
      </w:pPr>
      <w:rPr>
        <w:rFonts w:hint="default"/>
        <w:lang w:val="en-US" w:eastAsia="en-US" w:bidi="en-US"/>
      </w:rPr>
    </w:lvl>
    <w:lvl w:ilvl="8" w:tplc="2E1A1A78">
      <w:numFmt w:val="bullet"/>
      <w:lvlText w:val="•"/>
      <w:lvlJc w:val="left"/>
      <w:pPr>
        <w:ind w:left="8740" w:hanging="315"/>
      </w:pPr>
      <w:rPr>
        <w:rFonts w:hint="default"/>
        <w:lang w:val="en-US" w:eastAsia="en-US" w:bidi="en-US"/>
      </w:rPr>
    </w:lvl>
  </w:abstractNum>
  <w:abstractNum w:abstractNumId="3" w15:restartNumberingAfterBreak="0">
    <w:nsid w:val="2A6C2EED"/>
    <w:multiLevelType w:val="hybridMultilevel"/>
    <w:tmpl w:val="EC5ACF68"/>
    <w:lvl w:ilvl="0" w:tplc="35E022F8">
      <w:start w:val="1"/>
      <w:numFmt w:val="decimal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4" w15:restartNumberingAfterBreak="0">
    <w:nsid w:val="5B645092"/>
    <w:multiLevelType w:val="hybridMultilevel"/>
    <w:tmpl w:val="20AA98F0"/>
    <w:lvl w:ilvl="0" w:tplc="285A5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D23E1D38">
      <w:start w:val="1"/>
      <w:numFmt w:val="lowerLetter"/>
      <w:lvlText w:val="%2."/>
      <w:lvlJc w:val="left"/>
      <w:pPr>
        <w:ind w:left="252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675220"/>
    <w:multiLevelType w:val="hybridMultilevel"/>
    <w:tmpl w:val="69880884"/>
    <w:lvl w:ilvl="0" w:tplc="091E45B6">
      <w:start w:val="1"/>
      <w:numFmt w:val="lowerLetter"/>
      <w:lvlText w:val="%1."/>
      <w:lvlJc w:val="left"/>
      <w:pPr>
        <w:ind w:left="3244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3964" w:hanging="360"/>
      </w:pPr>
    </w:lvl>
    <w:lvl w:ilvl="2" w:tplc="2E68971E">
      <w:start w:val="1"/>
      <w:numFmt w:val="lowerLetter"/>
      <w:lvlText w:val="%3."/>
      <w:lvlJc w:val="right"/>
      <w:pPr>
        <w:ind w:left="4684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5404" w:hanging="360"/>
      </w:pPr>
    </w:lvl>
    <w:lvl w:ilvl="4" w:tplc="04090019" w:tentative="1">
      <w:start w:val="1"/>
      <w:numFmt w:val="lowerLetter"/>
      <w:lvlText w:val="%5."/>
      <w:lvlJc w:val="left"/>
      <w:pPr>
        <w:ind w:left="6124" w:hanging="360"/>
      </w:pPr>
    </w:lvl>
    <w:lvl w:ilvl="5" w:tplc="0409001B" w:tentative="1">
      <w:start w:val="1"/>
      <w:numFmt w:val="lowerRoman"/>
      <w:lvlText w:val="%6."/>
      <w:lvlJc w:val="right"/>
      <w:pPr>
        <w:ind w:left="6844" w:hanging="180"/>
      </w:pPr>
    </w:lvl>
    <w:lvl w:ilvl="6" w:tplc="0409000F" w:tentative="1">
      <w:start w:val="1"/>
      <w:numFmt w:val="decimal"/>
      <w:lvlText w:val="%7."/>
      <w:lvlJc w:val="left"/>
      <w:pPr>
        <w:ind w:left="7564" w:hanging="360"/>
      </w:pPr>
    </w:lvl>
    <w:lvl w:ilvl="7" w:tplc="04090019" w:tentative="1">
      <w:start w:val="1"/>
      <w:numFmt w:val="lowerLetter"/>
      <w:lvlText w:val="%8."/>
      <w:lvlJc w:val="left"/>
      <w:pPr>
        <w:ind w:left="8284" w:hanging="360"/>
      </w:pPr>
    </w:lvl>
    <w:lvl w:ilvl="8" w:tplc="0409001B" w:tentative="1">
      <w:start w:val="1"/>
      <w:numFmt w:val="lowerRoman"/>
      <w:lvlText w:val="%9."/>
      <w:lvlJc w:val="right"/>
      <w:pPr>
        <w:ind w:left="9004" w:hanging="180"/>
      </w:pPr>
    </w:lvl>
  </w:abstractNum>
  <w:abstractNum w:abstractNumId="6" w15:restartNumberingAfterBreak="0">
    <w:nsid w:val="629424DA"/>
    <w:multiLevelType w:val="hybridMultilevel"/>
    <w:tmpl w:val="3FCA8E12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4D29A8"/>
    <w:multiLevelType w:val="hybridMultilevel"/>
    <w:tmpl w:val="B854EFCA"/>
    <w:lvl w:ilvl="0" w:tplc="B9EE903C">
      <w:start w:val="1"/>
      <w:numFmt w:val="decimal"/>
      <w:lvlText w:val="%1."/>
      <w:lvlJc w:val="left"/>
      <w:pPr>
        <w:ind w:left="3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4" w:hanging="360"/>
      </w:pPr>
    </w:lvl>
    <w:lvl w:ilvl="2" w:tplc="0409001B" w:tentative="1">
      <w:start w:val="1"/>
      <w:numFmt w:val="lowerRoman"/>
      <w:lvlText w:val="%3."/>
      <w:lvlJc w:val="right"/>
      <w:pPr>
        <w:ind w:left="5044" w:hanging="180"/>
      </w:pPr>
    </w:lvl>
    <w:lvl w:ilvl="3" w:tplc="0409000F" w:tentative="1">
      <w:start w:val="1"/>
      <w:numFmt w:val="decimal"/>
      <w:lvlText w:val="%4."/>
      <w:lvlJc w:val="left"/>
      <w:pPr>
        <w:ind w:left="5764" w:hanging="360"/>
      </w:pPr>
    </w:lvl>
    <w:lvl w:ilvl="4" w:tplc="04090019" w:tentative="1">
      <w:start w:val="1"/>
      <w:numFmt w:val="lowerLetter"/>
      <w:lvlText w:val="%5."/>
      <w:lvlJc w:val="left"/>
      <w:pPr>
        <w:ind w:left="6484" w:hanging="360"/>
      </w:pPr>
    </w:lvl>
    <w:lvl w:ilvl="5" w:tplc="0409001B" w:tentative="1">
      <w:start w:val="1"/>
      <w:numFmt w:val="lowerRoman"/>
      <w:lvlText w:val="%6."/>
      <w:lvlJc w:val="right"/>
      <w:pPr>
        <w:ind w:left="7204" w:hanging="180"/>
      </w:pPr>
    </w:lvl>
    <w:lvl w:ilvl="6" w:tplc="0409000F" w:tentative="1">
      <w:start w:val="1"/>
      <w:numFmt w:val="decimal"/>
      <w:lvlText w:val="%7."/>
      <w:lvlJc w:val="left"/>
      <w:pPr>
        <w:ind w:left="7924" w:hanging="360"/>
      </w:pPr>
    </w:lvl>
    <w:lvl w:ilvl="7" w:tplc="04090019" w:tentative="1">
      <w:start w:val="1"/>
      <w:numFmt w:val="lowerLetter"/>
      <w:lvlText w:val="%8."/>
      <w:lvlJc w:val="left"/>
      <w:pPr>
        <w:ind w:left="8644" w:hanging="360"/>
      </w:pPr>
    </w:lvl>
    <w:lvl w:ilvl="8" w:tplc="0409001B" w:tentative="1">
      <w:start w:val="1"/>
      <w:numFmt w:val="lowerRoman"/>
      <w:lvlText w:val="%9."/>
      <w:lvlJc w:val="right"/>
      <w:pPr>
        <w:ind w:left="9364" w:hanging="180"/>
      </w:pPr>
    </w:lvl>
  </w:abstractNum>
  <w:abstractNum w:abstractNumId="8" w15:restartNumberingAfterBreak="0">
    <w:nsid w:val="70C91DF3"/>
    <w:multiLevelType w:val="hybridMultilevel"/>
    <w:tmpl w:val="8E28134A"/>
    <w:lvl w:ilvl="0" w:tplc="B880A5BC">
      <w:start w:val="1"/>
      <w:numFmt w:val="lowerLetter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9" w15:restartNumberingAfterBreak="0">
    <w:nsid w:val="74343ABF"/>
    <w:multiLevelType w:val="multilevel"/>
    <w:tmpl w:val="C566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52E5D"/>
    <w:multiLevelType w:val="hybridMultilevel"/>
    <w:tmpl w:val="3C90CDF0"/>
    <w:lvl w:ilvl="0" w:tplc="521ED98A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25324">
    <w:abstractNumId w:val="2"/>
  </w:num>
  <w:num w:numId="2" w16cid:durableId="2111585283">
    <w:abstractNumId w:val="9"/>
    <w:lvlOverride w:ilvl="0">
      <w:startOverride w:val="1"/>
    </w:lvlOverride>
  </w:num>
  <w:num w:numId="3" w16cid:durableId="731393535">
    <w:abstractNumId w:val="9"/>
    <w:lvlOverride w:ilvl="0"/>
    <w:lvlOverride w:ilvl="1">
      <w:startOverride w:val="1"/>
    </w:lvlOverride>
  </w:num>
  <w:num w:numId="4" w16cid:durableId="1223251251">
    <w:abstractNumId w:val="8"/>
  </w:num>
  <w:num w:numId="5" w16cid:durableId="1353340229">
    <w:abstractNumId w:val="0"/>
  </w:num>
  <w:num w:numId="6" w16cid:durableId="1736731970">
    <w:abstractNumId w:val="5"/>
  </w:num>
  <w:num w:numId="7" w16cid:durableId="1999767487">
    <w:abstractNumId w:val="7"/>
  </w:num>
  <w:num w:numId="8" w16cid:durableId="360520495">
    <w:abstractNumId w:val="4"/>
  </w:num>
  <w:num w:numId="9" w16cid:durableId="80373427">
    <w:abstractNumId w:val="3"/>
  </w:num>
  <w:num w:numId="10" w16cid:durableId="1274901899">
    <w:abstractNumId w:val="1"/>
  </w:num>
  <w:num w:numId="11" w16cid:durableId="1414549776">
    <w:abstractNumId w:val="6"/>
  </w:num>
  <w:num w:numId="12" w16cid:durableId="327833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E0"/>
    <w:rsid w:val="00000426"/>
    <w:rsid w:val="00004E35"/>
    <w:rsid w:val="00007AA4"/>
    <w:rsid w:val="0001071B"/>
    <w:rsid w:val="0001314F"/>
    <w:rsid w:val="00014930"/>
    <w:rsid w:val="00014C68"/>
    <w:rsid w:val="00021347"/>
    <w:rsid w:val="00021495"/>
    <w:rsid w:val="0002242C"/>
    <w:rsid w:val="00024854"/>
    <w:rsid w:val="00033146"/>
    <w:rsid w:val="00035148"/>
    <w:rsid w:val="00036F1B"/>
    <w:rsid w:val="00054A36"/>
    <w:rsid w:val="00070883"/>
    <w:rsid w:val="00084CA1"/>
    <w:rsid w:val="00092FEB"/>
    <w:rsid w:val="000938EB"/>
    <w:rsid w:val="000A2563"/>
    <w:rsid w:val="000A331F"/>
    <w:rsid w:val="000A3442"/>
    <w:rsid w:val="000A3F8B"/>
    <w:rsid w:val="000B02A2"/>
    <w:rsid w:val="000C1E0C"/>
    <w:rsid w:val="000C6F1E"/>
    <w:rsid w:val="000C6FB8"/>
    <w:rsid w:val="000D721E"/>
    <w:rsid w:val="000E09BD"/>
    <w:rsid w:val="000E63F6"/>
    <w:rsid w:val="000E6FA1"/>
    <w:rsid w:val="000E740A"/>
    <w:rsid w:val="001020B3"/>
    <w:rsid w:val="001059BA"/>
    <w:rsid w:val="00107370"/>
    <w:rsid w:val="0010758F"/>
    <w:rsid w:val="00113EEE"/>
    <w:rsid w:val="00115686"/>
    <w:rsid w:val="001156AF"/>
    <w:rsid w:val="00115A07"/>
    <w:rsid w:val="00116729"/>
    <w:rsid w:val="00117DCC"/>
    <w:rsid w:val="001217CB"/>
    <w:rsid w:val="00141751"/>
    <w:rsid w:val="0014379C"/>
    <w:rsid w:val="00144064"/>
    <w:rsid w:val="0014720D"/>
    <w:rsid w:val="00151047"/>
    <w:rsid w:val="00160B19"/>
    <w:rsid w:val="00165C4F"/>
    <w:rsid w:val="00174BFA"/>
    <w:rsid w:val="00174D4F"/>
    <w:rsid w:val="001805BC"/>
    <w:rsid w:val="00181CEB"/>
    <w:rsid w:val="00194C4F"/>
    <w:rsid w:val="001A0B84"/>
    <w:rsid w:val="001A6BD1"/>
    <w:rsid w:val="001A6D9C"/>
    <w:rsid w:val="001B5E02"/>
    <w:rsid w:val="001B79C2"/>
    <w:rsid w:val="001C0E3F"/>
    <w:rsid w:val="001C2ED6"/>
    <w:rsid w:val="001E3900"/>
    <w:rsid w:val="001F0A7D"/>
    <w:rsid w:val="001F0B98"/>
    <w:rsid w:val="001F2ABD"/>
    <w:rsid w:val="00205A0C"/>
    <w:rsid w:val="0020762D"/>
    <w:rsid w:val="00207DB2"/>
    <w:rsid w:val="00225A9F"/>
    <w:rsid w:val="00226186"/>
    <w:rsid w:val="00227560"/>
    <w:rsid w:val="00232F16"/>
    <w:rsid w:val="002331A4"/>
    <w:rsid w:val="0023420C"/>
    <w:rsid w:val="00252592"/>
    <w:rsid w:val="00255467"/>
    <w:rsid w:val="00275AF9"/>
    <w:rsid w:val="00275D1F"/>
    <w:rsid w:val="00284CD1"/>
    <w:rsid w:val="0028635C"/>
    <w:rsid w:val="00290E95"/>
    <w:rsid w:val="00292C59"/>
    <w:rsid w:val="00295B39"/>
    <w:rsid w:val="002A001B"/>
    <w:rsid w:val="002A0729"/>
    <w:rsid w:val="002A6329"/>
    <w:rsid w:val="002B3221"/>
    <w:rsid w:val="002B3CAE"/>
    <w:rsid w:val="002C62F9"/>
    <w:rsid w:val="002C765C"/>
    <w:rsid w:val="002D7523"/>
    <w:rsid w:val="002E63F3"/>
    <w:rsid w:val="002E71F2"/>
    <w:rsid w:val="002E7F7D"/>
    <w:rsid w:val="002F21D3"/>
    <w:rsid w:val="002F237B"/>
    <w:rsid w:val="002F3020"/>
    <w:rsid w:val="003000FB"/>
    <w:rsid w:val="00302AC4"/>
    <w:rsid w:val="00304D51"/>
    <w:rsid w:val="003127E5"/>
    <w:rsid w:val="00312B1C"/>
    <w:rsid w:val="00312D20"/>
    <w:rsid w:val="0031723C"/>
    <w:rsid w:val="00320EFE"/>
    <w:rsid w:val="00321AED"/>
    <w:rsid w:val="00334547"/>
    <w:rsid w:val="00335FC8"/>
    <w:rsid w:val="00337A00"/>
    <w:rsid w:val="00340613"/>
    <w:rsid w:val="00341501"/>
    <w:rsid w:val="00343E37"/>
    <w:rsid w:val="0035007A"/>
    <w:rsid w:val="00350C1A"/>
    <w:rsid w:val="003516C9"/>
    <w:rsid w:val="00363057"/>
    <w:rsid w:val="00363082"/>
    <w:rsid w:val="003639D9"/>
    <w:rsid w:val="00363DD6"/>
    <w:rsid w:val="00364339"/>
    <w:rsid w:val="00364B63"/>
    <w:rsid w:val="00365BD6"/>
    <w:rsid w:val="003743CA"/>
    <w:rsid w:val="00384422"/>
    <w:rsid w:val="0038447E"/>
    <w:rsid w:val="0038767C"/>
    <w:rsid w:val="003957A2"/>
    <w:rsid w:val="00397AD9"/>
    <w:rsid w:val="003A546C"/>
    <w:rsid w:val="003B15A8"/>
    <w:rsid w:val="003C2A30"/>
    <w:rsid w:val="003C3291"/>
    <w:rsid w:val="003D7E92"/>
    <w:rsid w:val="003E0D8C"/>
    <w:rsid w:val="003E5738"/>
    <w:rsid w:val="003F0E0F"/>
    <w:rsid w:val="003F178B"/>
    <w:rsid w:val="003F3692"/>
    <w:rsid w:val="003F38F3"/>
    <w:rsid w:val="003F71E0"/>
    <w:rsid w:val="0040037B"/>
    <w:rsid w:val="00400CDE"/>
    <w:rsid w:val="0040121F"/>
    <w:rsid w:val="0040200A"/>
    <w:rsid w:val="004033BA"/>
    <w:rsid w:val="004053C9"/>
    <w:rsid w:val="00410AF6"/>
    <w:rsid w:val="00415AA1"/>
    <w:rsid w:val="00416112"/>
    <w:rsid w:val="00416F32"/>
    <w:rsid w:val="0042019E"/>
    <w:rsid w:val="0042777A"/>
    <w:rsid w:val="0043261F"/>
    <w:rsid w:val="0045256D"/>
    <w:rsid w:val="00452E7E"/>
    <w:rsid w:val="004541DF"/>
    <w:rsid w:val="00455A27"/>
    <w:rsid w:val="00456CE0"/>
    <w:rsid w:val="00460573"/>
    <w:rsid w:val="004630F2"/>
    <w:rsid w:val="004641F5"/>
    <w:rsid w:val="00466C3D"/>
    <w:rsid w:val="00467327"/>
    <w:rsid w:val="0047010C"/>
    <w:rsid w:val="004702A3"/>
    <w:rsid w:val="00472953"/>
    <w:rsid w:val="00472F58"/>
    <w:rsid w:val="00482938"/>
    <w:rsid w:val="00486AC1"/>
    <w:rsid w:val="0049090F"/>
    <w:rsid w:val="00490A30"/>
    <w:rsid w:val="004A6C37"/>
    <w:rsid w:val="004B392D"/>
    <w:rsid w:val="004B61F9"/>
    <w:rsid w:val="004B63CD"/>
    <w:rsid w:val="004B6A11"/>
    <w:rsid w:val="004C5398"/>
    <w:rsid w:val="004C5F50"/>
    <w:rsid w:val="004C68B7"/>
    <w:rsid w:val="004D019F"/>
    <w:rsid w:val="004D1F67"/>
    <w:rsid w:val="004D4804"/>
    <w:rsid w:val="004D5F81"/>
    <w:rsid w:val="004D6B33"/>
    <w:rsid w:val="004E6499"/>
    <w:rsid w:val="004E6C0A"/>
    <w:rsid w:val="00501758"/>
    <w:rsid w:val="0050407C"/>
    <w:rsid w:val="0051098A"/>
    <w:rsid w:val="00511812"/>
    <w:rsid w:val="0052215C"/>
    <w:rsid w:val="005316C4"/>
    <w:rsid w:val="00535C91"/>
    <w:rsid w:val="00546101"/>
    <w:rsid w:val="00551EC2"/>
    <w:rsid w:val="00554CB5"/>
    <w:rsid w:val="005558E9"/>
    <w:rsid w:val="00555D4D"/>
    <w:rsid w:val="00560A3F"/>
    <w:rsid w:val="00567E45"/>
    <w:rsid w:val="005769C2"/>
    <w:rsid w:val="005770BB"/>
    <w:rsid w:val="00580387"/>
    <w:rsid w:val="00585B2D"/>
    <w:rsid w:val="00595B9E"/>
    <w:rsid w:val="0059674E"/>
    <w:rsid w:val="005972E2"/>
    <w:rsid w:val="005A52DD"/>
    <w:rsid w:val="005A5C0D"/>
    <w:rsid w:val="005B4CB5"/>
    <w:rsid w:val="005C41E4"/>
    <w:rsid w:val="005D000A"/>
    <w:rsid w:val="005D3019"/>
    <w:rsid w:val="005D4187"/>
    <w:rsid w:val="005E1B70"/>
    <w:rsid w:val="005F24CD"/>
    <w:rsid w:val="005F47C4"/>
    <w:rsid w:val="005F7A0A"/>
    <w:rsid w:val="00603F2B"/>
    <w:rsid w:val="00604D25"/>
    <w:rsid w:val="00605F2D"/>
    <w:rsid w:val="00623D88"/>
    <w:rsid w:val="00624F01"/>
    <w:rsid w:val="00626BF3"/>
    <w:rsid w:val="00633D30"/>
    <w:rsid w:val="00634097"/>
    <w:rsid w:val="00640F14"/>
    <w:rsid w:val="00643761"/>
    <w:rsid w:val="0065195A"/>
    <w:rsid w:val="00651BB7"/>
    <w:rsid w:val="0066428D"/>
    <w:rsid w:val="00666469"/>
    <w:rsid w:val="00670085"/>
    <w:rsid w:val="006706C7"/>
    <w:rsid w:val="00672F79"/>
    <w:rsid w:val="0067347A"/>
    <w:rsid w:val="0067468F"/>
    <w:rsid w:val="00677A38"/>
    <w:rsid w:val="00681611"/>
    <w:rsid w:val="006839CB"/>
    <w:rsid w:val="00691312"/>
    <w:rsid w:val="00693F16"/>
    <w:rsid w:val="006A15BD"/>
    <w:rsid w:val="006A317F"/>
    <w:rsid w:val="006A3A33"/>
    <w:rsid w:val="006A563D"/>
    <w:rsid w:val="006A6C5E"/>
    <w:rsid w:val="006B1C7E"/>
    <w:rsid w:val="006B3702"/>
    <w:rsid w:val="006B3E03"/>
    <w:rsid w:val="006B5BF6"/>
    <w:rsid w:val="006B6FFC"/>
    <w:rsid w:val="006C3057"/>
    <w:rsid w:val="006C61B8"/>
    <w:rsid w:val="006D001A"/>
    <w:rsid w:val="006D1E78"/>
    <w:rsid w:val="006D3E64"/>
    <w:rsid w:val="006D77B7"/>
    <w:rsid w:val="006E2643"/>
    <w:rsid w:val="006E7474"/>
    <w:rsid w:val="006E7780"/>
    <w:rsid w:val="006F2846"/>
    <w:rsid w:val="006F61F6"/>
    <w:rsid w:val="006F65B7"/>
    <w:rsid w:val="00702090"/>
    <w:rsid w:val="00706660"/>
    <w:rsid w:val="00707A77"/>
    <w:rsid w:val="007131AF"/>
    <w:rsid w:val="00715068"/>
    <w:rsid w:val="00715DF9"/>
    <w:rsid w:val="0072175E"/>
    <w:rsid w:val="00722913"/>
    <w:rsid w:val="00735EF8"/>
    <w:rsid w:val="007400ED"/>
    <w:rsid w:val="00745455"/>
    <w:rsid w:val="00750F51"/>
    <w:rsid w:val="00751602"/>
    <w:rsid w:val="00755388"/>
    <w:rsid w:val="007634D9"/>
    <w:rsid w:val="00770C54"/>
    <w:rsid w:val="007717B9"/>
    <w:rsid w:val="00772DB9"/>
    <w:rsid w:val="00773332"/>
    <w:rsid w:val="00777BE2"/>
    <w:rsid w:val="0078197A"/>
    <w:rsid w:val="00781DF7"/>
    <w:rsid w:val="00785A23"/>
    <w:rsid w:val="00792C57"/>
    <w:rsid w:val="00796B88"/>
    <w:rsid w:val="007A00D5"/>
    <w:rsid w:val="007A25FA"/>
    <w:rsid w:val="007B1E12"/>
    <w:rsid w:val="007B21B0"/>
    <w:rsid w:val="007C6446"/>
    <w:rsid w:val="007D2087"/>
    <w:rsid w:val="007D4DB3"/>
    <w:rsid w:val="007D5C33"/>
    <w:rsid w:val="007E464D"/>
    <w:rsid w:val="007F4507"/>
    <w:rsid w:val="007F4672"/>
    <w:rsid w:val="007F53D0"/>
    <w:rsid w:val="007F748D"/>
    <w:rsid w:val="00800972"/>
    <w:rsid w:val="0080236D"/>
    <w:rsid w:val="008160DF"/>
    <w:rsid w:val="008166F6"/>
    <w:rsid w:val="00817CFA"/>
    <w:rsid w:val="00817D28"/>
    <w:rsid w:val="00820CF5"/>
    <w:rsid w:val="008213F8"/>
    <w:rsid w:val="008219C5"/>
    <w:rsid w:val="008307AF"/>
    <w:rsid w:val="0083479F"/>
    <w:rsid w:val="00856CC1"/>
    <w:rsid w:val="008629D5"/>
    <w:rsid w:val="00863B3F"/>
    <w:rsid w:val="00865320"/>
    <w:rsid w:val="0086553B"/>
    <w:rsid w:val="00872FE4"/>
    <w:rsid w:val="008741E6"/>
    <w:rsid w:val="00876E24"/>
    <w:rsid w:val="00881E98"/>
    <w:rsid w:val="00883875"/>
    <w:rsid w:val="00883C0C"/>
    <w:rsid w:val="00884122"/>
    <w:rsid w:val="00885DA0"/>
    <w:rsid w:val="00893E7D"/>
    <w:rsid w:val="0089581F"/>
    <w:rsid w:val="00895C46"/>
    <w:rsid w:val="008B68F7"/>
    <w:rsid w:val="008C7A0A"/>
    <w:rsid w:val="008D70A5"/>
    <w:rsid w:val="008E4B84"/>
    <w:rsid w:val="008F0955"/>
    <w:rsid w:val="008F0F88"/>
    <w:rsid w:val="008F5A69"/>
    <w:rsid w:val="008F7643"/>
    <w:rsid w:val="009054EC"/>
    <w:rsid w:val="00912D3B"/>
    <w:rsid w:val="009147B0"/>
    <w:rsid w:val="00924E07"/>
    <w:rsid w:val="00931728"/>
    <w:rsid w:val="00936FF9"/>
    <w:rsid w:val="009402EF"/>
    <w:rsid w:val="00940DCB"/>
    <w:rsid w:val="00950DF0"/>
    <w:rsid w:val="00964338"/>
    <w:rsid w:val="009704E3"/>
    <w:rsid w:val="009744DB"/>
    <w:rsid w:val="00974DBD"/>
    <w:rsid w:val="009761EB"/>
    <w:rsid w:val="009775AE"/>
    <w:rsid w:val="00985FEA"/>
    <w:rsid w:val="00990C9F"/>
    <w:rsid w:val="009B74DF"/>
    <w:rsid w:val="009C0F42"/>
    <w:rsid w:val="009C263B"/>
    <w:rsid w:val="009C3BB8"/>
    <w:rsid w:val="009C533E"/>
    <w:rsid w:val="009C64E2"/>
    <w:rsid w:val="009E0277"/>
    <w:rsid w:val="009E7CA9"/>
    <w:rsid w:val="009E7F06"/>
    <w:rsid w:val="00A05BDD"/>
    <w:rsid w:val="00A140DA"/>
    <w:rsid w:val="00A14797"/>
    <w:rsid w:val="00A1528B"/>
    <w:rsid w:val="00A169A5"/>
    <w:rsid w:val="00A23AC9"/>
    <w:rsid w:val="00A25068"/>
    <w:rsid w:val="00A31587"/>
    <w:rsid w:val="00A40CB7"/>
    <w:rsid w:val="00A4462D"/>
    <w:rsid w:val="00A47156"/>
    <w:rsid w:val="00A50E18"/>
    <w:rsid w:val="00A53EBF"/>
    <w:rsid w:val="00A54AC6"/>
    <w:rsid w:val="00A552FB"/>
    <w:rsid w:val="00A556B5"/>
    <w:rsid w:val="00A56D55"/>
    <w:rsid w:val="00A60A73"/>
    <w:rsid w:val="00A67B25"/>
    <w:rsid w:val="00A70EF1"/>
    <w:rsid w:val="00A74E79"/>
    <w:rsid w:val="00A952D7"/>
    <w:rsid w:val="00A97D6B"/>
    <w:rsid w:val="00AA0B1F"/>
    <w:rsid w:val="00AA59D1"/>
    <w:rsid w:val="00AB1E8B"/>
    <w:rsid w:val="00AC60DC"/>
    <w:rsid w:val="00AD2247"/>
    <w:rsid w:val="00AE4905"/>
    <w:rsid w:val="00AE5F98"/>
    <w:rsid w:val="00AF46AB"/>
    <w:rsid w:val="00AF4750"/>
    <w:rsid w:val="00AF63F5"/>
    <w:rsid w:val="00B0732A"/>
    <w:rsid w:val="00B13496"/>
    <w:rsid w:val="00B169DA"/>
    <w:rsid w:val="00B20E66"/>
    <w:rsid w:val="00B22FDA"/>
    <w:rsid w:val="00B23DF7"/>
    <w:rsid w:val="00B264E2"/>
    <w:rsid w:val="00B33C42"/>
    <w:rsid w:val="00B439D8"/>
    <w:rsid w:val="00B502EF"/>
    <w:rsid w:val="00B573BC"/>
    <w:rsid w:val="00B65887"/>
    <w:rsid w:val="00B662E0"/>
    <w:rsid w:val="00B6791C"/>
    <w:rsid w:val="00B77362"/>
    <w:rsid w:val="00B83A3E"/>
    <w:rsid w:val="00B87752"/>
    <w:rsid w:val="00B902EF"/>
    <w:rsid w:val="00B91484"/>
    <w:rsid w:val="00B918D2"/>
    <w:rsid w:val="00BA3265"/>
    <w:rsid w:val="00BA5F52"/>
    <w:rsid w:val="00BB0976"/>
    <w:rsid w:val="00BB0D21"/>
    <w:rsid w:val="00BB58FD"/>
    <w:rsid w:val="00BC1218"/>
    <w:rsid w:val="00BC5926"/>
    <w:rsid w:val="00BD4E38"/>
    <w:rsid w:val="00BD7EDF"/>
    <w:rsid w:val="00BE1E0B"/>
    <w:rsid w:val="00BE3135"/>
    <w:rsid w:val="00BE3570"/>
    <w:rsid w:val="00BE58D9"/>
    <w:rsid w:val="00BE600B"/>
    <w:rsid w:val="00BE7517"/>
    <w:rsid w:val="00BF11AB"/>
    <w:rsid w:val="00C00218"/>
    <w:rsid w:val="00C004A0"/>
    <w:rsid w:val="00C06DC3"/>
    <w:rsid w:val="00C137F5"/>
    <w:rsid w:val="00C14B43"/>
    <w:rsid w:val="00C23169"/>
    <w:rsid w:val="00C23F86"/>
    <w:rsid w:val="00C24D97"/>
    <w:rsid w:val="00C2723F"/>
    <w:rsid w:val="00C27491"/>
    <w:rsid w:val="00C51A63"/>
    <w:rsid w:val="00C54A07"/>
    <w:rsid w:val="00C60448"/>
    <w:rsid w:val="00C60B19"/>
    <w:rsid w:val="00C6547C"/>
    <w:rsid w:val="00C655A4"/>
    <w:rsid w:val="00C716FC"/>
    <w:rsid w:val="00C7324D"/>
    <w:rsid w:val="00C74507"/>
    <w:rsid w:val="00C75FE6"/>
    <w:rsid w:val="00C83828"/>
    <w:rsid w:val="00C84323"/>
    <w:rsid w:val="00C85088"/>
    <w:rsid w:val="00C922EE"/>
    <w:rsid w:val="00C97C85"/>
    <w:rsid w:val="00CA0EF1"/>
    <w:rsid w:val="00CA276F"/>
    <w:rsid w:val="00CA3D7A"/>
    <w:rsid w:val="00CA614B"/>
    <w:rsid w:val="00CA66B5"/>
    <w:rsid w:val="00CA6E47"/>
    <w:rsid w:val="00CB0CE7"/>
    <w:rsid w:val="00CB3DED"/>
    <w:rsid w:val="00CB42EA"/>
    <w:rsid w:val="00CC4C1F"/>
    <w:rsid w:val="00CC5594"/>
    <w:rsid w:val="00CD0876"/>
    <w:rsid w:val="00CD256E"/>
    <w:rsid w:val="00CD3733"/>
    <w:rsid w:val="00CD5D23"/>
    <w:rsid w:val="00CD6DE0"/>
    <w:rsid w:val="00CE114B"/>
    <w:rsid w:val="00CE3D45"/>
    <w:rsid w:val="00CE6D29"/>
    <w:rsid w:val="00CE7E5D"/>
    <w:rsid w:val="00CF06CD"/>
    <w:rsid w:val="00CF1FC7"/>
    <w:rsid w:val="00CF36AE"/>
    <w:rsid w:val="00CF5768"/>
    <w:rsid w:val="00CF63B2"/>
    <w:rsid w:val="00D011DD"/>
    <w:rsid w:val="00D02032"/>
    <w:rsid w:val="00D11C7B"/>
    <w:rsid w:val="00D17F93"/>
    <w:rsid w:val="00D22349"/>
    <w:rsid w:val="00D31FBC"/>
    <w:rsid w:val="00D37B68"/>
    <w:rsid w:val="00D45655"/>
    <w:rsid w:val="00D50B7C"/>
    <w:rsid w:val="00D54610"/>
    <w:rsid w:val="00D552CC"/>
    <w:rsid w:val="00D60850"/>
    <w:rsid w:val="00D61EDD"/>
    <w:rsid w:val="00D6284D"/>
    <w:rsid w:val="00D64FB7"/>
    <w:rsid w:val="00D71D82"/>
    <w:rsid w:val="00D748BF"/>
    <w:rsid w:val="00D81D6E"/>
    <w:rsid w:val="00D841AE"/>
    <w:rsid w:val="00D92386"/>
    <w:rsid w:val="00D926B5"/>
    <w:rsid w:val="00D937F0"/>
    <w:rsid w:val="00D96425"/>
    <w:rsid w:val="00DA5A5E"/>
    <w:rsid w:val="00DB211F"/>
    <w:rsid w:val="00DB2CB3"/>
    <w:rsid w:val="00DB3455"/>
    <w:rsid w:val="00DB5520"/>
    <w:rsid w:val="00DC4812"/>
    <w:rsid w:val="00DC6ED1"/>
    <w:rsid w:val="00DD222B"/>
    <w:rsid w:val="00DD5FB4"/>
    <w:rsid w:val="00DE0F35"/>
    <w:rsid w:val="00DF0DB4"/>
    <w:rsid w:val="00DF5F4A"/>
    <w:rsid w:val="00DF6361"/>
    <w:rsid w:val="00E002FE"/>
    <w:rsid w:val="00E01F43"/>
    <w:rsid w:val="00E07314"/>
    <w:rsid w:val="00E123B9"/>
    <w:rsid w:val="00E146AE"/>
    <w:rsid w:val="00E15359"/>
    <w:rsid w:val="00E154F3"/>
    <w:rsid w:val="00E173EA"/>
    <w:rsid w:val="00E214C6"/>
    <w:rsid w:val="00E330EC"/>
    <w:rsid w:val="00E50DB6"/>
    <w:rsid w:val="00E510D0"/>
    <w:rsid w:val="00E55272"/>
    <w:rsid w:val="00E60749"/>
    <w:rsid w:val="00E64E0C"/>
    <w:rsid w:val="00E65CE2"/>
    <w:rsid w:val="00E678D8"/>
    <w:rsid w:val="00E67939"/>
    <w:rsid w:val="00E82732"/>
    <w:rsid w:val="00E872E1"/>
    <w:rsid w:val="00E96E16"/>
    <w:rsid w:val="00E97D5F"/>
    <w:rsid w:val="00EA009E"/>
    <w:rsid w:val="00EA0E61"/>
    <w:rsid w:val="00EA5509"/>
    <w:rsid w:val="00EB2423"/>
    <w:rsid w:val="00EB44A7"/>
    <w:rsid w:val="00EB4F0F"/>
    <w:rsid w:val="00EC5071"/>
    <w:rsid w:val="00ED07A8"/>
    <w:rsid w:val="00ED5205"/>
    <w:rsid w:val="00ED5E17"/>
    <w:rsid w:val="00EE7BA9"/>
    <w:rsid w:val="00EF241E"/>
    <w:rsid w:val="00EF5DC8"/>
    <w:rsid w:val="00F03CB5"/>
    <w:rsid w:val="00F05209"/>
    <w:rsid w:val="00F106DC"/>
    <w:rsid w:val="00F15F5F"/>
    <w:rsid w:val="00F20A13"/>
    <w:rsid w:val="00F23597"/>
    <w:rsid w:val="00F23D9D"/>
    <w:rsid w:val="00F31CAE"/>
    <w:rsid w:val="00F328AF"/>
    <w:rsid w:val="00F36397"/>
    <w:rsid w:val="00F40547"/>
    <w:rsid w:val="00F46785"/>
    <w:rsid w:val="00F545C6"/>
    <w:rsid w:val="00F54C0F"/>
    <w:rsid w:val="00F57727"/>
    <w:rsid w:val="00F661B9"/>
    <w:rsid w:val="00F82A99"/>
    <w:rsid w:val="00F83064"/>
    <w:rsid w:val="00F90587"/>
    <w:rsid w:val="00F929DE"/>
    <w:rsid w:val="00FA0719"/>
    <w:rsid w:val="00FA6B04"/>
    <w:rsid w:val="00FA70F0"/>
    <w:rsid w:val="00FA776F"/>
    <w:rsid w:val="00FB0070"/>
    <w:rsid w:val="00FB7341"/>
    <w:rsid w:val="00FD3CCE"/>
    <w:rsid w:val="00FD3D37"/>
    <w:rsid w:val="00FE1176"/>
    <w:rsid w:val="00FE2974"/>
    <w:rsid w:val="00FF2434"/>
    <w:rsid w:val="00FF2628"/>
    <w:rsid w:val="00FF2C43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6A31"/>
  <w15:docId w15:val="{946BF4EF-1132-426E-B662-9B24F07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1" w:lineRule="exact"/>
      <w:ind w:hanging="3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169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51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06"/>
    <w:rPr>
      <w:color w:val="605E5C"/>
      <w:shd w:val="clear" w:color="auto" w:fill="E1DFDD"/>
    </w:rPr>
  </w:style>
  <w:style w:type="paragraph" w:customStyle="1" w:styleId="Default">
    <w:name w:val="Default"/>
    <w:rsid w:val="00C6044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0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mn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620982047?pwd=RygIy3yjP5A0leijCkDur9RAvmUyoN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Natalie Williams</cp:lastModifiedBy>
  <cp:revision>34</cp:revision>
  <dcterms:created xsi:type="dcterms:W3CDTF">2024-12-19T00:02:00Z</dcterms:created>
  <dcterms:modified xsi:type="dcterms:W3CDTF">2024-12-19T00:53:00Z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2022-08-11T00:00:00Z</vt:filetime>
  </property>
</Properties>
</file>